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0"/>
      </w:tblGrid>
      <w:tr w:rsidR="00BC67A2" w14:paraId="513846F7" w14:textId="77777777" w:rsidTr="00352473">
        <w:trPr>
          <w:trHeight w:val="2880"/>
          <w:jc w:val="center"/>
        </w:trPr>
        <w:tc>
          <w:tcPr>
            <w:tcW w:w="5000" w:type="pct"/>
          </w:tcPr>
          <w:p w14:paraId="0B442B28" w14:textId="775F2D76" w:rsidR="00BC67A2" w:rsidRDefault="00BC67A2" w:rsidP="00205AEB">
            <w:pPr>
              <w:pStyle w:val="Bezodstpw"/>
              <w:rPr>
                <w:rFonts w:ascii="Cambria" w:hAnsi="Cambria"/>
                <w:caps/>
              </w:rPr>
            </w:pPr>
          </w:p>
        </w:tc>
      </w:tr>
      <w:tr w:rsidR="00BC67A2" w14:paraId="041AB029" w14:textId="77777777" w:rsidTr="00352473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77075CBA" w14:textId="77777777" w:rsidR="00BC67A2" w:rsidRDefault="00BC67A2" w:rsidP="00352473">
            <w:pPr>
              <w:pStyle w:val="Bezodstpw"/>
              <w:jc w:val="center"/>
              <w:rPr>
                <w:rFonts w:ascii="Cambria" w:hAnsi="Cambria"/>
                <w:b/>
                <w:sz w:val="80"/>
                <w:szCs w:val="80"/>
              </w:rPr>
            </w:pPr>
            <w:r w:rsidRPr="00FA058F">
              <w:rPr>
                <w:rFonts w:ascii="Cambria" w:hAnsi="Cambria"/>
                <w:b/>
                <w:sz w:val="56"/>
                <w:szCs w:val="56"/>
              </w:rPr>
              <w:t>U</w:t>
            </w:r>
            <w:r w:rsidRPr="00FA058F">
              <w:rPr>
                <w:rFonts w:ascii="Cambria" w:hAnsi="Cambria"/>
                <w:b/>
                <w:sz w:val="44"/>
                <w:szCs w:val="44"/>
              </w:rPr>
              <w:t xml:space="preserve">PROSZCZONE </w:t>
            </w:r>
            <w:r w:rsidRPr="00FA058F">
              <w:rPr>
                <w:rFonts w:ascii="Cambria" w:hAnsi="Cambria"/>
                <w:b/>
                <w:sz w:val="56"/>
                <w:szCs w:val="56"/>
              </w:rPr>
              <w:t>S</w:t>
            </w:r>
            <w:r w:rsidRPr="00FA058F">
              <w:rPr>
                <w:rFonts w:ascii="Cambria" w:hAnsi="Cambria"/>
                <w:b/>
                <w:sz w:val="44"/>
                <w:szCs w:val="44"/>
              </w:rPr>
              <w:t>TUDIUM</w:t>
            </w:r>
            <w:r>
              <w:rPr>
                <w:rFonts w:ascii="Cambria" w:hAnsi="Cambria"/>
                <w:b/>
                <w:sz w:val="80"/>
                <w:szCs w:val="80"/>
              </w:rPr>
              <w:t xml:space="preserve"> </w:t>
            </w:r>
          </w:p>
          <w:p w14:paraId="707D3418" w14:textId="77777777" w:rsidR="00BC67A2" w:rsidRDefault="00BC67A2" w:rsidP="00352473">
            <w:pPr>
              <w:pStyle w:val="Bezodstpw"/>
              <w:jc w:val="center"/>
              <w:rPr>
                <w:rFonts w:ascii="Cambria" w:hAnsi="Cambria"/>
                <w:b/>
                <w:sz w:val="80"/>
                <w:szCs w:val="80"/>
              </w:rPr>
            </w:pPr>
            <w:r w:rsidRPr="00FA058F">
              <w:rPr>
                <w:rFonts w:ascii="Cambria" w:hAnsi="Cambria"/>
                <w:b/>
                <w:sz w:val="56"/>
                <w:szCs w:val="56"/>
              </w:rPr>
              <w:t>W</w:t>
            </w:r>
            <w:r w:rsidRPr="00FA058F">
              <w:rPr>
                <w:rFonts w:ascii="Cambria" w:hAnsi="Cambria"/>
                <w:b/>
                <w:sz w:val="44"/>
                <w:szCs w:val="44"/>
              </w:rPr>
              <w:t>YKONALNOŚCI</w:t>
            </w:r>
            <w:r w:rsidRPr="003F5F7B">
              <w:rPr>
                <w:rFonts w:ascii="Cambria" w:hAnsi="Cambria"/>
                <w:b/>
                <w:sz w:val="80"/>
                <w:szCs w:val="80"/>
              </w:rPr>
              <w:t xml:space="preserve"> </w:t>
            </w:r>
          </w:p>
          <w:p w14:paraId="0E44658C" w14:textId="77777777" w:rsidR="00BC67A2" w:rsidRDefault="00BC67A2" w:rsidP="00352473">
            <w:pPr>
              <w:pStyle w:val="Bezodstpw"/>
              <w:jc w:val="center"/>
              <w:rPr>
                <w:rFonts w:ascii="Cambria" w:hAnsi="Cambria"/>
                <w:b/>
                <w:sz w:val="80"/>
                <w:szCs w:val="80"/>
              </w:rPr>
            </w:pPr>
          </w:p>
          <w:p w14:paraId="70F863D4" w14:textId="77777777" w:rsidR="00BC67A2" w:rsidRDefault="00BC67A2" w:rsidP="00352473">
            <w:pPr>
              <w:pStyle w:val="Bezodstpw"/>
              <w:jc w:val="center"/>
              <w:rPr>
                <w:rFonts w:ascii="Cambria" w:hAnsi="Cambria"/>
                <w:sz w:val="80"/>
                <w:szCs w:val="80"/>
              </w:rPr>
            </w:pPr>
          </w:p>
        </w:tc>
      </w:tr>
      <w:tr w:rsidR="00BC67A2" w14:paraId="774CD42F" w14:textId="77777777" w:rsidTr="00352473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0EE4B6FD" w14:textId="77777777" w:rsidR="00BC67A2" w:rsidRDefault="00BC67A2" w:rsidP="00352473">
            <w:pPr>
              <w:pStyle w:val="Bezodstpw"/>
              <w:jc w:val="center"/>
              <w:rPr>
                <w:rFonts w:ascii="Cambria" w:hAnsi="Cambria"/>
                <w:sz w:val="44"/>
                <w:szCs w:val="44"/>
              </w:rPr>
            </w:pPr>
            <w:r w:rsidRPr="00047EEA">
              <w:rPr>
                <w:rFonts w:ascii="Cambria" w:hAnsi="Cambria"/>
                <w:sz w:val="44"/>
                <w:szCs w:val="44"/>
              </w:rPr>
              <w:t>Projektu pod nazwą: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C67A2" w14:paraId="7A53AE7C" w14:textId="77777777" w:rsidTr="00B15A06">
        <w:trPr>
          <w:trHeight w:val="902"/>
          <w:jc w:val="center"/>
        </w:trPr>
        <w:tc>
          <w:tcPr>
            <w:tcW w:w="5000" w:type="pct"/>
            <w:vAlign w:val="center"/>
          </w:tcPr>
          <w:p w14:paraId="59750BD4" w14:textId="77777777" w:rsidR="00BC67A2" w:rsidRPr="00237CA8" w:rsidRDefault="00BC67A2" w:rsidP="00352473">
            <w:pPr>
              <w:pStyle w:val="Bezodstpw"/>
              <w:jc w:val="center"/>
            </w:pPr>
          </w:p>
        </w:tc>
      </w:tr>
      <w:tr w:rsidR="00BC67A2" w14:paraId="1378EF48" w14:textId="77777777" w:rsidTr="00352473">
        <w:trPr>
          <w:trHeight w:val="360"/>
          <w:jc w:val="center"/>
        </w:trPr>
        <w:tc>
          <w:tcPr>
            <w:tcW w:w="5000" w:type="pct"/>
            <w:vAlign w:val="center"/>
          </w:tcPr>
          <w:p w14:paraId="7759CF84" w14:textId="0BA826A6" w:rsidR="00BC67A2" w:rsidRPr="00B15A06" w:rsidRDefault="00BC67A2" w:rsidP="0035247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15A0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ZAŁĄCZNIK DO WNIOSKU O DOFINANSOWANIE REALIZACJI PROJEKTU</w:t>
            </w:r>
            <w:r w:rsidR="00963C6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WSPÓŁFINANSOWANEGO Z EUROPEJSKIEGO FUNDUSZU SPOŁECZNEGO</w:t>
            </w:r>
            <w:r w:rsidRPr="00B15A0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W RAMACH DZIAŁANIA 13.2 </w:t>
            </w:r>
            <w:r w:rsidR="008E20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,,</w:t>
            </w:r>
            <w:r w:rsidRPr="00B15A0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WYPOSAŻENIE UCZNIÓW/UCHODŹCÓW W SPRZĘT KOMPUTEROWY</w:t>
            </w:r>
            <w:r w:rsidR="008E20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’’</w:t>
            </w:r>
          </w:p>
          <w:p w14:paraId="4B7B008D" w14:textId="77777777" w:rsidR="00BC67A2" w:rsidRPr="00B15A06" w:rsidRDefault="00BC67A2" w:rsidP="0035247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15A0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REGIONALNEGO PROGRAMU OPERACYJNEGO </w:t>
            </w:r>
          </w:p>
          <w:p w14:paraId="42382292" w14:textId="77777777" w:rsidR="00BC67A2" w:rsidRDefault="00BC67A2" w:rsidP="00352473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15A0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WOJEWÓDZTWA ŚWIĘTOKRZYSKIEGO NA LATA 2014 – 2020</w:t>
            </w:r>
          </w:p>
          <w:p w14:paraId="48D0F5F7" w14:textId="345A4107" w:rsidR="00963C6B" w:rsidRPr="00237CA8" w:rsidRDefault="00963C6B" w:rsidP="00352473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BC67A2" w14:paraId="54515520" w14:textId="77777777" w:rsidTr="00352473">
        <w:trPr>
          <w:trHeight w:val="360"/>
          <w:jc w:val="center"/>
        </w:trPr>
        <w:tc>
          <w:tcPr>
            <w:tcW w:w="5000" w:type="pct"/>
            <w:vAlign w:val="center"/>
          </w:tcPr>
          <w:p w14:paraId="21805BE0" w14:textId="77777777" w:rsidR="00BC67A2" w:rsidRPr="00237CA8" w:rsidRDefault="00BC67A2" w:rsidP="00352473">
            <w:pPr>
              <w:pStyle w:val="Bezodstpw"/>
              <w:jc w:val="center"/>
              <w:rPr>
                <w:b/>
                <w:bCs/>
              </w:rPr>
            </w:pPr>
          </w:p>
        </w:tc>
      </w:tr>
    </w:tbl>
    <w:p w14:paraId="4F3B81AB" w14:textId="67826E31" w:rsidR="00BC67A2" w:rsidRDefault="002E2827" w:rsidP="00BC67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7A580" wp14:editId="4C16EC20">
                <wp:simplePos x="0" y="0"/>
                <wp:positionH relativeFrom="column">
                  <wp:posOffset>2861945</wp:posOffset>
                </wp:positionH>
                <wp:positionV relativeFrom="paragraph">
                  <wp:posOffset>-247014</wp:posOffset>
                </wp:positionV>
                <wp:extent cx="3086100" cy="22669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32560" w14:textId="77777777" w:rsidR="00BC67A2" w:rsidRDefault="00BC67A2" w:rsidP="00BC67A2"/>
                          <w:p w14:paraId="2C0DC817" w14:textId="77777777" w:rsidR="00BC67A2" w:rsidRDefault="00BC67A2" w:rsidP="00BC67A2"/>
                          <w:p w14:paraId="27C1E9A2" w14:textId="77777777" w:rsidR="00BC67A2" w:rsidRDefault="00BC67A2" w:rsidP="00BC67A2"/>
                          <w:p w14:paraId="552CA612" w14:textId="77777777" w:rsidR="00BC67A2" w:rsidRDefault="00BC67A2" w:rsidP="00BC67A2"/>
                          <w:p w14:paraId="2CEBDF8D" w14:textId="77777777" w:rsidR="00BC67A2" w:rsidRDefault="00BC67A2" w:rsidP="00BC67A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……………………………………………………….</w:t>
                            </w:r>
                          </w:p>
                          <w:p w14:paraId="6FEBE3FC" w14:textId="54BC3E4B" w:rsidR="00BC67A2" w:rsidRDefault="00BC67A2" w:rsidP="00BC67A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Pr="0016342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ieczęć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firmowa</w:t>
                            </w:r>
                            <w:r w:rsidR="00CB639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Wnioskodawcy</w:t>
                            </w:r>
                          </w:p>
                          <w:p w14:paraId="47962A7D" w14:textId="77777777" w:rsidR="00BC67A2" w:rsidRDefault="00BC67A2" w:rsidP="00BC67A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6E8E5A2" w14:textId="77777777" w:rsidR="00BC67A2" w:rsidRDefault="00BC67A2" w:rsidP="00BC67A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FBE6B18" w14:textId="77777777" w:rsidR="00BC67A2" w:rsidRDefault="00BC67A2" w:rsidP="00BC67A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14:paraId="171F3922" w14:textId="77777777" w:rsidR="00BC67A2" w:rsidRPr="00163422" w:rsidRDefault="00BC67A2" w:rsidP="00BC67A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ilość stron łącznie z załącznikami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7A5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5.35pt;margin-top:-19.45pt;width:243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" stroked="f">
                <v:textbox>
                  <w:txbxContent>
                    <w:p w14:paraId="54932560" w14:textId="77777777" w:rsidR="00BC67A2" w:rsidRDefault="00BC67A2" w:rsidP="00BC67A2"/>
                    <w:p w14:paraId="2C0DC817" w14:textId="77777777" w:rsidR="00BC67A2" w:rsidRDefault="00BC67A2" w:rsidP="00BC67A2"/>
                    <w:p w14:paraId="27C1E9A2" w14:textId="77777777" w:rsidR="00BC67A2" w:rsidRDefault="00BC67A2" w:rsidP="00BC67A2"/>
                    <w:p w14:paraId="552CA612" w14:textId="77777777" w:rsidR="00BC67A2" w:rsidRDefault="00BC67A2" w:rsidP="00BC67A2"/>
                    <w:p w14:paraId="2CEBDF8D" w14:textId="77777777" w:rsidR="00BC67A2" w:rsidRDefault="00BC67A2" w:rsidP="00BC67A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……………………………………………………….</w:t>
                      </w:r>
                    </w:p>
                    <w:p w14:paraId="6FEBE3FC" w14:textId="54BC3E4B" w:rsidR="00BC67A2" w:rsidRDefault="00BC67A2" w:rsidP="00BC67A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</w:t>
                      </w:r>
                      <w:r w:rsidRPr="00163422">
                        <w:rPr>
                          <w:i/>
                          <w:sz w:val="20"/>
                          <w:szCs w:val="20"/>
                        </w:rPr>
                        <w:t xml:space="preserve">ieczęć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firmowa</w:t>
                      </w:r>
                      <w:r w:rsidR="00CB6396">
                        <w:rPr>
                          <w:i/>
                          <w:sz w:val="20"/>
                          <w:szCs w:val="20"/>
                        </w:rPr>
                        <w:t xml:space="preserve"> Wnioskodawcy</w:t>
                      </w:r>
                    </w:p>
                    <w:p w14:paraId="47962A7D" w14:textId="77777777" w:rsidR="00BC67A2" w:rsidRDefault="00BC67A2" w:rsidP="00BC67A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6E8E5A2" w14:textId="77777777" w:rsidR="00BC67A2" w:rsidRDefault="00BC67A2" w:rsidP="00BC67A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FBE6B18" w14:textId="77777777" w:rsidR="00BC67A2" w:rsidRDefault="00BC67A2" w:rsidP="00BC67A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……………</w:t>
                      </w:r>
                    </w:p>
                    <w:p w14:paraId="171F3922" w14:textId="77777777" w:rsidR="00BC67A2" w:rsidRPr="00163422" w:rsidRDefault="00BC67A2" w:rsidP="00BC67A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ilość stron łącznie z załącznikami</w:t>
                      </w:r>
                    </w:p>
                  </w:txbxContent>
                </v:textbox>
              </v:shape>
            </w:pict>
          </mc:Fallback>
        </mc:AlternateContent>
      </w:r>
    </w:p>
    <w:p w14:paraId="38EA5D2E" w14:textId="05BBCC81" w:rsidR="00BC67A2" w:rsidRDefault="00BC67A2" w:rsidP="00BC67A2"/>
    <w:p w14:paraId="7864C6F2" w14:textId="5F30A04C" w:rsidR="00BC67A2" w:rsidRPr="00BC67A2" w:rsidRDefault="00BC67A2" w:rsidP="00BC67A2">
      <w:pPr>
        <w:jc w:val="center"/>
        <w:sectPr w:rsidR="00BC67A2" w:rsidRPr="00BC67A2" w:rsidSect="006544C0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C813B5B" w14:textId="11975FB5" w:rsidR="006C67C0" w:rsidRDefault="00BC67A2" w:rsidP="00BC67A2">
      <w:pPr>
        <w:pStyle w:val="Nagwek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i w:val="0"/>
          <w:iCs w:val="0"/>
          <w:lang w:val="pl-PL"/>
        </w:rPr>
      </w:pPr>
      <w:r>
        <w:rPr>
          <w:rFonts w:ascii="Times New Roman" w:hAnsi="Times New Roman"/>
          <w:i w:val="0"/>
          <w:iCs w:val="0"/>
          <w:lang w:val="pl-PL"/>
        </w:rPr>
        <w:lastRenderedPageBreak/>
        <w:t>Podstawowe dane o projekcie</w:t>
      </w:r>
    </w:p>
    <w:p w14:paraId="773F5EEB" w14:textId="5529581A" w:rsidR="00BC67A2" w:rsidRDefault="00BC67A2" w:rsidP="00BC67A2">
      <w:pPr>
        <w:rPr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C67A2" w:rsidRPr="003675AB" w14:paraId="32A12450" w14:textId="77777777" w:rsidTr="0002414D">
        <w:trPr>
          <w:trHeight w:val="1171"/>
        </w:trPr>
        <w:tc>
          <w:tcPr>
            <w:tcW w:w="4530" w:type="dxa"/>
          </w:tcPr>
          <w:p w14:paraId="69046923" w14:textId="04CE3763" w:rsidR="00BC67A2" w:rsidRPr="003675AB" w:rsidRDefault="003675AB" w:rsidP="00BC67A2">
            <w:pPr>
              <w:rPr>
                <w:sz w:val="22"/>
                <w:szCs w:val="22"/>
                <w:lang w:eastAsia="x-none"/>
              </w:rPr>
            </w:pPr>
            <w:r w:rsidRPr="003675AB">
              <w:rPr>
                <w:sz w:val="22"/>
                <w:szCs w:val="22"/>
                <w:lang w:eastAsia="x-none"/>
              </w:rPr>
              <w:t>1. Wnioskodawca (nazwa, dane teleadresowe)</w:t>
            </w:r>
          </w:p>
        </w:tc>
        <w:tc>
          <w:tcPr>
            <w:tcW w:w="4530" w:type="dxa"/>
          </w:tcPr>
          <w:p w14:paraId="69426171" w14:textId="77777777" w:rsidR="00BC67A2" w:rsidRPr="003675AB" w:rsidRDefault="00BC67A2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BC67A2" w:rsidRPr="003675AB" w14:paraId="65DFAB73" w14:textId="77777777" w:rsidTr="003675AB">
        <w:trPr>
          <w:trHeight w:val="568"/>
        </w:trPr>
        <w:tc>
          <w:tcPr>
            <w:tcW w:w="4530" w:type="dxa"/>
          </w:tcPr>
          <w:p w14:paraId="6AFAD8FE" w14:textId="7F4CACF3" w:rsidR="00BC67A2" w:rsidRPr="003675AB" w:rsidRDefault="003675AB" w:rsidP="00BC67A2">
            <w:pPr>
              <w:rPr>
                <w:sz w:val="22"/>
                <w:szCs w:val="22"/>
                <w:lang w:eastAsia="x-none"/>
              </w:rPr>
            </w:pPr>
            <w:r w:rsidRPr="003675AB">
              <w:rPr>
                <w:sz w:val="22"/>
                <w:szCs w:val="22"/>
                <w:lang w:eastAsia="x-none"/>
              </w:rPr>
              <w:t>2.</w:t>
            </w:r>
            <w:r>
              <w:rPr>
                <w:sz w:val="22"/>
                <w:szCs w:val="22"/>
                <w:lang w:eastAsia="x-none"/>
              </w:rPr>
              <w:t xml:space="preserve"> Tytuł projektu</w:t>
            </w:r>
          </w:p>
        </w:tc>
        <w:tc>
          <w:tcPr>
            <w:tcW w:w="4530" w:type="dxa"/>
          </w:tcPr>
          <w:p w14:paraId="34637080" w14:textId="77777777" w:rsidR="00BC67A2" w:rsidRPr="003675AB" w:rsidRDefault="00BC67A2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BC67A2" w:rsidRPr="003675AB" w14:paraId="67FEEA6C" w14:textId="77777777" w:rsidTr="003675AB">
        <w:trPr>
          <w:trHeight w:val="548"/>
        </w:trPr>
        <w:tc>
          <w:tcPr>
            <w:tcW w:w="4530" w:type="dxa"/>
          </w:tcPr>
          <w:p w14:paraId="50C14985" w14:textId="75D4DB7F" w:rsidR="00BC67A2" w:rsidRPr="003675AB" w:rsidRDefault="003675AB" w:rsidP="00BC67A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3. Nazwa i nr Priorytetu inwestycyjnego</w:t>
            </w:r>
          </w:p>
        </w:tc>
        <w:tc>
          <w:tcPr>
            <w:tcW w:w="4530" w:type="dxa"/>
          </w:tcPr>
          <w:p w14:paraId="222E5EFE" w14:textId="77777777" w:rsidR="00BC67A2" w:rsidRPr="003675AB" w:rsidRDefault="00BC67A2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BC67A2" w:rsidRPr="003675AB" w14:paraId="4BB49E2D" w14:textId="77777777" w:rsidTr="0002414D">
        <w:trPr>
          <w:trHeight w:val="566"/>
        </w:trPr>
        <w:tc>
          <w:tcPr>
            <w:tcW w:w="4530" w:type="dxa"/>
          </w:tcPr>
          <w:p w14:paraId="39741B42" w14:textId="2D4A01AE" w:rsidR="00BC67A2" w:rsidRPr="003675AB" w:rsidRDefault="003675AB" w:rsidP="00BC67A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4. Nr i nazwa osi priorytetowej</w:t>
            </w:r>
          </w:p>
        </w:tc>
        <w:tc>
          <w:tcPr>
            <w:tcW w:w="4530" w:type="dxa"/>
          </w:tcPr>
          <w:p w14:paraId="36468DA4" w14:textId="77777777" w:rsidR="00BC67A2" w:rsidRPr="003675AB" w:rsidRDefault="00BC67A2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BC67A2" w:rsidRPr="003675AB" w14:paraId="361E9D76" w14:textId="77777777" w:rsidTr="0002414D">
        <w:trPr>
          <w:trHeight w:val="545"/>
        </w:trPr>
        <w:tc>
          <w:tcPr>
            <w:tcW w:w="4530" w:type="dxa"/>
          </w:tcPr>
          <w:p w14:paraId="6B24F6C4" w14:textId="0A30214C" w:rsidR="00BC67A2" w:rsidRPr="003675AB" w:rsidRDefault="003675AB" w:rsidP="00BC67A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5. Nr i nazwa działania</w:t>
            </w:r>
          </w:p>
        </w:tc>
        <w:tc>
          <w:tcPr>
            <w:tcW w:w="4530" w:type="dxa"/>
          </w:tcPr>
          <w:p w14:paraId="041BB5EB" w14:textId="77777777" w:rsidR="00BC67A2" w:rsidRPr="003675AB" w:rsidRDefault="00BC67A2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BC67A2" w:rsidRPr="003675AB" w14:paraId="31A6F7E9" w14:textId="77777777" w:rsidTr="0002414D">
        <w:trPr>
          <w:trHeight w:val="567"/>
        </w:trPr>
        <w:tc>
          <w:tcPr>
            <w:tcW w:w="4530" w:type="dxa"/>
          </w:tcPr>
          <w:p w14:paraId="4F8B8E55" w14:textId="3AF3B5E0" w:rsidR="00BC67A2" w:rsidRPr="003675AB" w:rsidRDefault="003675AB" w:rsidP="00BC67A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6. Całkowity koszt projektu (PLN)</w:t>
            </w:r>
          </w:p>
        </w:tc>
        <w:tc>
          <w:tcPr>
            <w:tcW w:w="4530" w:type="dxa"/>
          </w:tcPr>
          <w:p w14:paraId="37E0443F" w14:textId="6126D8E4" w:rsidR="00BC67A2" w:rsidRPr="003675AB" w:rsidRDefault="00BC67A2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BC67A2" w:rsidRPr="003675AB" w14:paraId="449F02EE" w14:textId="77777777" w:rsidTr="0002414D">
        <w:trPr>
          <w:trHeight w:val="689"/>
        </w:trPr>
        <w:tc>
          <w:tcPr>
            <w:tcW w:w="4530" w:type="dxa"/>
          </w:tcPr>
          <w:p w14:paraId="6D816302" w14:textId="15ABDD70" w:rsidR="00BC67A2" w:rsidRPr="003675AB" w:rsidRDefault="003675AB" w:rsidP="00041B5A">
            <w:pPr>
              <w:ind w:left="174" w:hanging="174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7. Całkowity koszt kwalifikowany projektu (PLN)</w:t>
            </w:r>
          </w:p>
        </w:tc>
        <w:tc>
          <w:tcPr>
            <w:tcW w:w="4530" w:type="dxa"/>
          </w:tcPr>
          <w:p w14:paraId="17C03ADE" w14:textId="77777777" w:rsidR="00BC67A2" w:rsidRPr="003675AB" w:rsidRDefault="00BC67A2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BC67A2" w:rsidRPr="003675AB" w14:paraId="08F35AC3" w14:textId="77777777" w:rsidTr="0002414D">
        <w:trPr>
          <w:trHeight w:val="699"/>
        </w:trPr>
        <w:tc>
          <w:tcPr>
            <w:tcW w:w="4530" w:type="dxa"/>
          </w:tcPr>
          <w:p w14:paraId="23404BB7" w14:textId="0FE009EC" w:rsidR="00BC67A2" w:rsidRPr="003675AB" w:rsidRDefault="00041B5A" w:rsidP="00041B5A">
            <w:pPr>
              <w:ind w:left="174" w:hanging="174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 xml:space="preserve">8. Wnioskowana kwota dofinansowania z </w:t>
            </w:r>
            <w:r w:rsidR="00FA1DD7">
              <w:rPr>
                <w:sz w:val="22"/>
                <w:szCs w:val="22"/>
                <w:lang w:eastAsia="x-none"/>
              </w:rPr>
              <w:t>UE</w:t>
            </w:r>
            <w:r>
              <w:rPr>
                <w:sz w:val="22"/>
                <w:szCs w:val="22"/>
                <w:lang w:eastAsia="x-none"/>
              </w:rPr>
              <w:t xml:space="preserve"> (PLN)</w:t>
            </w:r>
          </w:p>
        </w:tc>
        <w:tc>
          <w:tcPr>
            <w:tcW w:w="4530" w:type="dxa"/>
          </w:tcPr>
          <w:p w14:paraId="74A56A7E" w14:textId="77777777" w:rsidR="00BC67A2" w:rsidRPr="003675AB" w:rsidRDefault="00BC67A2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BC67A2" w:rsidRPr="003675AB" w14:paraId="326CF6B2" w14:textId="77777777" w:rsidTr="0002414D">
        <w:trPr>
          <w:trHeight w:val="710"/>
        </w:trPr>
        <w:tc>
          <w:tcPr>
            <w:tcW w:w="4530" w:type="dxa"/>
          </w:tcPr>
          <w:p w14:paraId="7AEDAF65" w14:textId="1ECCE196" w:rsidR="00BC67A2" w:rsidRPr="003675AB" w:rsidRDefault="00C51275" w:rsidP="00041B5A">
            <w:pPr>
              <w:ind w:left="174" w:hanging="174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9.Okres realizacji projektu „od (miesiąc -rok) do (miesiąc-rok)”</w:t>
            </w:r>
          </w:p>
        </w:tc>
        <w:tc>
          <w:tcPr>
            <w:tcW w:w="4530" w:type="dxa"/>
          </w:tcPr>
          <w:p w14:paraId="0B6EBD9D" w14:textId="77777777" w:rsidR="00BC67A2" w:rsidRPr="003675AB" w:rsidRDefault="00BC67A2" w:rsidP="00BC67A2">
            <w:pPr>
              <w:rPr>
                <w:sz w:val="22"/>
                <w:szCs w:val="22"/>
                <w:lang w:eastAsia="x-none"/>
              </w:rPr>
            </w:pPr>
          </w:p>
        </w:tc>
      </w:tr>
    </w:tbl>
    <w:p w14:paraId="66D2D5C3" w14:textId="415F7999" w:rsidR="00BC67A2" w:rsidRDefault="00BC67A2" w:rsidP="00BC67A2">
      <w:pPr>
        <w:rPr>
          <w:lang w:eastAsia="x-none"/>
        </w:rPr>
      </w:pPr>
    </w:p>
    <w:p w14:paraId="015BABF2" w14:textId="48D68FB3" w:rsidR="00BC67A2" w:rsidRDefault="00041B5A" w:rsidP="00BC67A2">
      <w:pPr>
        <w:pStyle w:val="Nagwek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i w:val="0"/>
          <w:iCs w:val="0"/>
          <w:lang w:val="pl-PL"/>
        </w:rPr>
      </w:pPr>
      <w:r w:rsidRPr="007674E3">
        <w:rPr>
          <w:rFonts w:ascii="Times New Roman" w:hAnsi="Times New Roman"/>
          <w:i w:val="0"/>
          <w:iCs w:val="0"/>
          <w:lang w:val="pl-PL"/>
        </w:rPr>
        <w:t xml:space="preserve">Opis stanu aktualnego </w:t>
      </w:r>
    </w:p>
    <w:p w14:paraId="6A53A363" w14:textId="0EA988D9" w:rsidR="007674E3" w:rsidRDefault="007674E3" w:rsidP="007674E3">
      <w:pPr>
        <w:rPr>
          <w:lang w:eastAsia="x-none"/>
        </w:rPr>
      </w:pPr>
    </w:p>
    <w:p w14:paraId="18F3B7D7" w14:textId="358188B6" w:rsidR="007674E3" w:rsidRDefault="007674E3" w:rsidP="007674E3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Krótki opis zawierający m. in. dane dotyczące liczby placówek oświatowych na terenie gminy, liczby uczniów</w:t>
      </w:r>
      <w:r w:rsidR="00B242C2">
        <w:rPr>
          <w:sz w:val="22"/>
          <w:szCs w:val="22"/>
          <w:lang w:eastAsia="x-none"/>
        </w:rPr>
        <w:t xml:space="preserve">, którzy przybyli na terytorium RP z terytorium Ukrainy w związku z działaniami wojennymi prowadzonymi na terytorium tego państwa </w:t>
      </w:r>
      <w:r>
        <w:rPr>
          <w:sz w:val="22"/>
          <w:szCs w:val="22"/>
          <w:lang w:eastAsia="x-none"/>
        </w:rPr>
        <w:t xml:space="preserve"> uczęszczających do przedmiotowych placówek</w:t>
      </w:r>
      <w:r w:rsidR="00B242C2">
        <w:rPr>
          <w:sz w:val="22"/>
          <w:szCs w:val="22"/>
          <w:lang w:eastAsia="x-none"/>
        </w:rPr>
        <w:t>. D</w:t>
      </w:r>
      <w:r w:rsidR="007642CC">
        <w:rPr>
          <w:sz w:val="22"/>
          <w:szCs w:val="22"/>
          <w:lang w:eastAsia="x-none"/>
        </w:rPr>
        <w:t xml:space="preserve">otychczasowe wsparcie na doposażenie szkół pod potrzeby </w:t>
      </w:r>
      <w:r w:rsidR="00B242C2">
        <w:rPr>
          <w:sz w:val="22"/>
          <w:szCs w:val="22"/>
          <w:lang w:eastAsia="x-none"/>
        </w:rPr>
        <w:t xml:space="preserve">tych </w:t>
      </w:r>
      <w:r w:rsidR="007642CC">
        <w:rPr>
          <w:sz w:val="22"/>
          <w:szCs w:val="22"/>
          <w:lang w:eastAsia="x-none"/>
        </w:rPr>
        <w:t>uczniów</w:t>
      </w:r>
      <w:r w:rsidR="00B242C2">
        <w:rPr>
          <w:sz w:val="22"/>
          <w:szCs w:val="22"/>
          <w:lang w:eastAsia="x-none"/>
        </w:rPr>
        <w:t xml:space="preserve">, </w:t>
      </w:r>
      <w:r w:rsidR="007642CC">
        <w:rPr>
          <w:sz w:val="22"/>
          <w:szCs w:val="22"/>
          <w:lang w:eastAsia="x-none"/>
        </w:rPr>
        <w:t xml:space="preserve"> uzasadnienie realizacji projektu. </w:t>
      </w:r>
      <w:r w:rsidR="00926419">
        <w:rPr>
          <w:sz w:val="22"/>
          <w:szCs w:val="22"/>
          <w:lang w:eastAsia="x-none"/>
        </w:rPr>
        <w:t>i</w:t>
      </w:r>
      <w:r w:rsidR="007642CC">
        <w:rPr>
          <w:sz w:val="22"/>
          <w:szCs w:val="22"/>
          <w:lang w:eastAsia="x-none"/>
        </w:rPr>
        <w:t>tp.</w:t>
      </w:r>
    </w:p>
    <w:p w14:paraId="28C17145" w14:textId="20231D17" w:rsidR="007642CC" w:rsidRDefault="007642CC" w:rsidP="007674E3">
      <w:pPr>
        <w:rPr>
          <w:sz w:val="22"/>
          <w:szCs w:val="22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414D" w14:paraId="5C380D0D" w14:textId="77777777" w:rsidTr="00FC35EF">
        <w:trPr>
          <w:trHeight w:val="3173"/>
        </w:trPr>
        <w:tc>
          <w:tcPr>
            <w:tcW w:w="9060" w:type="dxa"/>
          </w:tcPr>
          <w:p w14:paraId="3F63D3DB" w14:textId="77777777" w:rsidR="0002414D" w:rsidRDefault="0002414D" w:rsidP="007674E3">
            <w:pPr>
              <w:rPr>
                <w:sz w:val="22"/>
                <w:szCs w:val="22"/>
                <w:lang w:eastAsia="x-none"/>
              </w:rPr>
            </w:pPr>
          </w:p>
          <w:p w14:paraId="287356C3" w14:textId="77777777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  <w:p w14:paraId="47A71D3B" w14:textId="77777777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  <w:p w14:paraId="72C8BF79" w14:textId="77777777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  <w:p w14:paraId="6A6B4380" w14:textId="77777777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  <w:p w14:paraId="76D14DC7" w14:textId="77777777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  <w:p w14:paraId="16568C57" w14:textId="77777777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  <w:p w14:paraId="29FB1E77" w14:textId="77777777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  <w:p w14:paraId="3D9726B5" w14:textId="77777777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  <w:p w14:paraId="33431070" w14:textId="77777777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  <w:p w14:paraId="0A017DE7" w14:textId="77777777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  <w:p w14:paraId="3BDD02CD" w14:textId="77777777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  <w:p w14:paraId="102E5323" w14:textId="7647CEFF" w:rsidR="00205AEB" w:rsidRDefault="00205AEB" w:rsidP="007674E3">
            <w:pPr>
              <w:rPr>
                <w:sz w:val="22"/>
                <w:szCs w:val="22"/>
                <w:lang w:eastAsia="x-none"/>
              </w:rPr>
            </w:pPr>
          </w:p>
        </w:tc>
      </w:tr>
    </w:tbl>
    <w:p w14:paraId="7E1FB798" w14:textId="21D343EC" w:rsidR="007642CC" w:rsidRDefault="007642CC" w:rsidP="007674E3">
      <w:pPr>
        <w:rPr>
          <w:sz w:val="22"/>
          <w:szCs w:val="22"/>
          <w:lang w:eastAsia="x-none"/>
        </w:rPr>
      </w:pPr>
    </w:p>
    <w:p w14:paraId="253573D5" w14:textId="54F271E3" w:rsidR="007674E3" w:rsidRDefault="00C54406" w:rsidP="007674E3">
      <w:pPr>
        <w:pStyle w:val="Nagwek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i w:val="0"/>
          <w:iCs w:val="0"/>
          <w:lang w:val="pl-PL"/>
        </w:rPr>
      </w:pPr>
      <w:r>
        <w:rPr>
          <w:rFonts w:ascii="Times New Roman" w:hAnsi="Times New Roman"/>
          <w:i w:val="0"/>
          <w:iCs w:val="0"/>
          <w:lang w:val="pl-PL"/>
        </w:rPr>
        <w:lastRenderedPageBreak/>
        <w:t>Lokalizacja projektu</w:t>
      </w:r>
    </w:p>
    <w:p w14:paraId="7407F485" w14:textId="77777777" w:rsidR="00C54406" w:rsidRPr="00C54406" w:rsidRDefault="00C54406" w:rsidP="00C54406">
      <w:pPr>
        <w:rPr>
          <w:lang w:eastAsia="x-none"/>
        </w:rPr>
      </w:pPr>
    </w:p>
    <w:p w14:paraId="21E0B41E" w14:textId="0A66AF56" w:rsidR="00C54406" w:rsidRPr="00CD1089" w:rsidRDefault="00C54406" w:rsidP="00C54406">
      <w:pPr>
        <w:rPr>
          <w:sz w:val="22"/>
          <w:szCs w:val="22"/>
          <w:lang w:eastAsia="x-none"/>
        </w:rPr>
      </w:pPr>
      <w:r w:rsidRPr="00CD1089">
        <w:rPr>
          <w:sz w:val="22"/>
          <w:szCs w:val="22"/>
          <w:lang w:eastAsia="x-none"/>
        </w:rPr>
        <w:t xml:space="preserve">Należy wskazać </w:t>
      </w:r>
      <w:r w:rsidR="002C1C04" w:rsidRPr="00CD1089">
        <w:rPr>
          <w:sz w:val="22"/>
          <w:szCs w:val="22"/>
          <w:lang w:eastAsia="x-none"/>
        </w:rPr>
        <w:t>adresy/siedziby wszystkich placówek, w których umieszczony będzie sprzęt zakupiony w ramach projektu.</w:t>
      </w:r>
    </w:p>
    <w:p w14:paraId="20613DA7" w14:textId="22A70E2B" w:rsidR="002C1C04" w:rsidRPr="00CD1089" w:rsidRDefault="002C1C04" w:rsidP="00C54406">
      <w:pPr>
        <w:rPr>
          <w:sz w:val="22"/>
          <w:szCs w:val="22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414D" w14:paraId="799AB554" w14:textId="77777777" w:rsidTr="0002414D">
        <w:trPr>
          <w:trHeight w:val="2929"/>
        </w:trPr>
        <w:tc>
          <w:tcPr>
            <w:tcW w:w="9060" w:type="dxa"/>
          </w:tcPr>
          <w:p w14:paraId="4303888F" w14:textId="77777777" w:rsidR="0002414D" w:rsidRDefault="0002414D" w:rsidP="00C54406">
            <w:pPr>
              <w:rPr>
                <w:lang w:eastAsia="x-none"/>
              </w:rPr>
            </w:pPr>
          </w:p>
        </w:tc>
      </w:tr>
    </w:tbl>
    <w:p w14:paraId="7DD75B03" w14:textId="77777777" w:rsidR="0002414D" w:rsidRDefault="0002414D" w:rsidP="00C54406">
      <w:pPr>
        <w:rPr>
          <w:lang w:eastAsia="x-none"/>
        </w:rPr>
      </w:pPr>
    </w:p>
    <w:p w14:paraId="5D902E11" w14:textId="770DF964" w:rsidR="002C1C04" w:rsidRDefault="002C1C04" w:rsidP="002C1C04">
      <w:pPr>
        <w:pStyle w:val="Nagwek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i w:val="0"/>
          <w:iCs w:val="0"/>
          <w:lang w:val="pl-PL"/>
        </w:rPr>
      </w:pPr>
      <w:r>
        <w:rPr>
          <w:rFonts w:ascii="Times New Roman" w:hAnsi="Times New Roman"/>
          <w:i w:val="0"/>
          <w:iCs w:val="0"/>
          <w:lang w:val="pl-PL"/>
        </w:rPr>
        <w:t>Wskaźniki realizacji projektu</w:t>
      </w:r>
    </w:p>
    <w:p w14:paraId="6E2573B3" w14:textId="2DD49C54" w:rsidR="0002414D" w:rsidRDefault="0002414D" w:rsidP="0002414D">
      <w:pPr>
        <w:rPr>
          <w:lang w:eastAsia="x-none"/>
        </w:rPr>
      </w:pPr>
    </w:p>
    <w:p w14:paraId="507E178F" w14:textId="2FB24C58" w:rsidR="0002414D" w:rsidRPr="00CD1089" w:rsidRDefault="0002414D" w:rsidP="0002414D">
      <w:pPr>
        <w:rPr>
          <w:sz w:val="22"/>
          <w:szCs w:val="22"/>
          <w:lang w:eastAsia="x-none"/>
        </w:rPr>
      </w:pPr>
      <w:r w:rsidRPr="00CD1089">
        <w:rPr>
          <w:sz w:val="22"/>
          <w:szCs w:val="22"/>
          <w:lang w:eastAsia="x-none"/>
        </w:rPr>
        <w:t xml:space="preserve">Należy </w:t>
      </w:r>
      <w:r w:rsidR="00752264" w:rsidRPr="00CD1089">
        <w:rPr>
          <w:sz w:val="22"/>
          <w:szCs w:val="22"/>
          <w:lang w:eastAsia="x-none"/>
        </w:rPr>
        <w:t>przedstawić wskaźniki produktu i rezultatu dotyczące wyłącznie uczniów</w:t>
      </w:r>
      <w:r w:rsidR="00B242C2">
        <w:rPr>
          <w:sz w:val="22"/>
          <w:szCs w:val="22"/>
          <w:lang w:eastAsia="x-none"/>
        </w:rPr>
        <w:t xml:space="preserve"> przybyłych</w:t>
      </w:r>
      <w:r w:rsidR="00752264" w:rsidRPr="00CD1089">
        <w:rPr>
          <w:sz w:val="22"/>
          <w:szCs w:val="22"/>
          <w:lang w:eastAsia="x-none"/>
        </w:rPr>
        <w:t xml:space="preserve"> z Ukrainy</w:t>
      </w:r>
      <w:r w:rsidR="00B242C2">
        <w:rPr>
          <w:sz w:val="22"/>
          <w:szCs w:val="22"/>
          <w:lang w:eastAsia="x-none"/>
        </w:rPr>
        <w:t xml:space="preserve"> w wyniku działań zbrojnych prowadzonych na terenie tego kraju. </w:t>
      </w:r>
    </w:p>
    <w:p w14:paraId="4B5D2D42" w14:textId="77777777" w:rsidR="002C1C04" w:rsidRPr="00C54406" w:rsidRDefault="002C1C04" w:rsidP="00C54406">
      <w:pPr>
        <w:rPr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52264" w14:paraId="63E2AA8A" w14:textId="77777777" w:rsidTr="00752264">
        <w:trPr>
          <w:trHeight w:val="818"/>
        </w:trPr>
        <w:tc>
          <w:tcPr>
            <w:tcW w:w="4530" w:type="dxa"/>
          </w:tcPr>
          <w:p w14:paraId="60641750" w14:textId="37ADADCE" w:rsidR="00752264" w:rsidRDefault="00752264" w:rsidP="00BC67A2">
            <w:pPr>
              <w:rPr>
                <w:lang w:eastAsia="x-none"/>
              </w:rPr>
            </w:pPr>
            <w:r>
              <w:rPr>
                <w:lang w:eastAsia="x-none"/>
              </w:rPr>
              <w:t>1. Wskaźniki produktu</w:t>
            </w:r>
          </w:p>
        </w:tc>
        <w:tc>
          <w:tcPr>
            <w:tcW w:w="4530" w:type="dxa"/>
          </w:tcPr>
          <w:p w14:paraId="7ADF4EE5" w14:textId="77777777" w:rsidR="00752264" w:rsidRDefault="00752264" w:rsidP="00BC67A2">
            <w:pPr>
              <w:rPr>
                <w:lang w:eastAsia="x-none"/>
              </w:rPr>
            </w:pPr>
          </w:p>
        </w:tc>
      </w:tr>
      <w:tr w:rsidR="00752264" w14:paraId="096BFAFC" w14:textId="77777777" w:rsidTr="00752264">
        <w:trPr>
          <w:trHeight w:val="829"/>
        </w:trPr>
        <w:tc>
          <w:tcPr>
            <w:tcW w:w="4530" w:type="dxa"/>
          </w:tcPr>
          <w:p w14:paraId="09B55A03" w14:textId="526EFBF8" w:rsidR="00752264" w:rsidRDefault="00752264" w:rsidP="00BC67A2">
            <w:pPr>
              <w:rPr>
                <w:lang w:eastAsia="x-none"/>
              </w:rPr>
            </w:pPr>
            <w:r>
              <w:rPr>
                <w:lang w:eastAsia="x-none"/>
              </w:rPr>
              <w:t>2. Wskaźniki rezultatu</w:t>
            </w:r>
          </w:p>
        </w:tc>
        <w:tc>
          <w:tcPr>
            <w:tcW w:w="4530" w:type="dxa"/>
          </w:tcPr>
          <w:p w14:paraId="0D4ACB75" w14:textId="77777777" w:rsidR="00752264" w:rsidRDefault="00752264" w:rsidP="00BC67A2">
            <w:pPr>
              <w:rPr>
                <w:lang w:eastAsia="x-none"/>
              </w:rPr>
            </w:pPr>
          </w:p>
        </w:tc>
      </w:tr>
    </w:tbl>
    <w:p w14:paraId="14464650" w14:textId="5CE6ACD0" w:rsidR="00BC67A2" w:rsidRDefault="00BC67A2" w:rsidP="00BC67A2">
      <w:pPr>
        <w:rPr>
          <w:lang w:eastAsia="x-none"/>
        </w:rPr>
      </w:pPr>
    </w:p>
    <w:p w14:paraId="14C32029" w14:textId="43D89FC0" w:rsidR="004D31B9" w:rsidRDefault="004D31B9" w:rsidP="004D31B9">
      <w:pPr>
        <w:pStyle w:val="Nagwek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i w:val="0"/>
          <w:iCs w:val="0"/>
          <w:lang w:val="pl-PL"/>
        </w:rPr>
      </w:pPr>
      <w:r>
        <w:rPr>
          <w:rFonts w:ascii="Times New Roman" w:hAnsi="Times New Roman"/>
          <w:i w:val="0"/>
          <w:iCs w:val="0"/>
          <w:lang w:val="pl-PL"/>
        </w:rPr>
        <w:t>Doświadczenie w realizacji podobnych projektów</w:t>
      </w:r>
    </w:p>
    <w:p w14:paraId="68756163" w14:textId="7A260E98" w:rsidR="004D31B9" w:rsidRDefault="004D31B9" w:rsidP="004D31B9">
      <w:pPr>
        <w:rPr>
          <w:lang w:eastAsia="x-none"/>
        </w:rPr>
      </w:pPr>
    </w:p>
    <w:p w14:paraId="210AD22F" w14:textId="3B17D2D3" w:rsidR="004D31B9" w:rsidRDefault="004D31B9" w:rsidP="004D31B9">
      <w:p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Proszę opisać jakie projekty w </w:t>
      </w:r>
      <w:r w:rsidRPr="00D01638">
        <w:rPr>
          <w:sz w:val="22"/>
          <w:szCs w:val="22"/>
          <w:lang w:eastAsia="x-none"/>
        </w:rPr>
        <w:t>zakresie zakupu sprzętu komputerowego</w:t>
      </w:r>
      <w:r>
        <w:rPr>
          <w:sz w:val="22"/>
          <w:szCs w:val="22"/>
          <w:lang w:eastAsia="x-none"/>
        </w:rPr>
        <w:t xml:space="preserve"> </w:t>
      </w:r>
      <w:r w:rsidR="000751B6">
        <w:rPr>
          <w:sz w:val="22"/>
          <w:szCs w:val="22"/>
          <w:lang w:eastAsia="x-none"/>
        </w:rPr>
        <w:t xml:space="preserve">/ </w:t>
      </w:r>
      <w:r w:rsidR="000751B6">
        <w:t>wyposażeni</w:t>
      </w:r>
      <w:r w:rsidR="00507AAF">
        <w:t>a</w:t>
      </w:r>
      <w:r w:rsidR="000751B6">
        <w:t xml:space="preserve"> pracowni informatycznych </w:t>
      </w:r>
      <w:r>
        <w:rPr>
          <w:sz w:val="22"/>
          <w:szCs w:val="22"/>
          <w:lang w:eastAsia="x-none"/>
        </w:rPr>
        <w:t>zrealizował Wnioskodawca w ramach programów unijnych 2007-2013 oraz/lub 2014-2020</w:t>
      </w:r>
      <w:r w:rsidR="00507AAF">
        <w:rPr>
          <w:sz w:val="22"/>
          <w:szCs w:val="22"/>
          <w:lang w:eastAsia="x-none"/>
        </w:rPr>
        <w:t>.</w:t>
      </w:r>
    </w:p>
    <w:p w14:paraId="5EFFAC6E" w14:textId="1186DA32" w:rsidR="004D31B9" w:rsidRDefault="004D31B9" w:rsidP="004D31B9">
      <w:pPr>
        <w:rPr>
          <w:sz w:val="22"/>
          <w:szCs w:val="22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31B9" w14:paraId="2DC9ED3E" w14:textId="77777777" w:rsidTr="0034608C">
        <w:trPr>
          <w:trHeight w:val="1450"/>
        </w:trPr>
        <w:tc>
          <w:tcPr>
            <w:tcW w:w="9060" w:type="dxa"/>
          </w:tcPr>
          <w:p w14:paraId="176ECF35" w14:textId="77777777" w:rsidR="004D31B9" w:rsidRDefault="004D31B9" w:rsidP="004D31B9">
            <w:pPr>
              <w:rPr>
                <w:sz w:val="22"/>
                <w:szCs w:val="22"/>
                <w:lang w:eastAsia="x-none"/>
              </w:rPr>
            </w:pPr>
          </w:p>
          <w:p w14:paraId="2971DFFC" w14:textId="77777777" w:rsidR="00205AEB" w:rsidRDefault="00205AEB" w:rsidP="004D31B9">
            <w:pPr>
              <w:rPr>
                <w:sz w:val="22"/>
                <w:szCs w:val="22"/>
                <w:lang w:eastAsia="x-none"/>
              </w:rPr>
            </w:pPr>
          </w:p>
          <w:p w14:paraId="7A14A773" w14:textId="77777777" w:rsidR="00205AEB" w:rsidRDefault="00205AEB" w:rsidP="004D31B9">
            <w:pPr>
              <w:rPr>
                <w:sz w:val="22"/>
                <w:szCs w:val="22"/>
                <w:lang w:eastAsia="x-none"/>
              </w:rPr>
            </w:pPr>
          </w:p>
          <w:p w14:paraId="2113A3BB" w14:textId="77777777" w:rsidR="00205AEB" w:rsidRDefault="00205AEB" w:rsidP="004D31B9">
            <w:pPr>
              <w:rPr>
                <w:sz w:val="22"/>
                <w:szCs w:val="22"/>
                <w:lang w:eastAsia="x-none"/>
              </w:rPr>
            </w:pPr>
          </w:p>
          <w:p w14:paraId="1B674391" w14:textId="77777777" w:rsidR="00205AEB" w:rsidRDefault="00205AEB" w:rsidP="004D31B9">
            <w:pPr>
              <w:rPr>
                <w:sz w:val="22"/>
                <w:szCs w:val="22"/>
                <w:lang w:eastAsia="x-none"/>
              </w:rPr>
            </w:pPr>
          </w:p>
          <w:p w14:paraId="517E8ED0" w14:textId="77777777" w:rsidR="00205AEB" w:rsidRDefault="00205AEB" w:rsidP="004D31B9">
            <w:pPr>
              <w:rPr>
                <w:sz w:val="22"/>
                <w:szCs w:val="22"/>
                <w:lang w:eastAsia="x-none"/>
              </w:rPr>
            </w:pPr>
          </w:p>
          <w:p w14:paraId="6008B038" w14:textId="77777777" w:rsidR="00205AEB" w:rsidRDefault="00205AEB" w:rsidP="004D31B9">
            <w:pPr>
              <w:rPr>
                <w:sz w:val="22"/>
                <w:szCs w:val="22"/>
                <w:lang w:eastAsia="x-none"/>
              </w:rPr>
            </w:pPr>
          </w:p>
          <w:p w14:paraId="3A514C48" w14:textId="77777777" w:rsidR="00205AEB" w:rsidRDefault="00205AEB" w:rsidP="004D31B9">
            <w:pPr>
              <w:rPr>
                <w:sz w:val="22"/>
                <w:szCs w:val="22"/>
                <w:lang w:eastAsia="x-none"/>
              </w:rPr>
            </w:pPr>
          </w:p>
          <w:p w14:paraId="49F742C9" w14:textId="485D31EE" w:rsidR="00205AEB" w:rsidRDefault="00205AEB" w:rsidP="004D31B9">
            <w:pPr>
              <w:rPr>
                <w:sz w:val="22"/>
                <w:szCs w:val="22"/>
                <w:lang w:eastAsia="x-none"/>
              </w:rPr>
            </w:pPr>
          </w:p>
        </w:tc>
      </w:tr>
    </w:tbl>
    <w:p w14:paraId="7D6D68A8" w14:textId="77777777" w:rsidR="004D31B9" w:rsidRPr="004D31B9" w:rsidRDefault="004D31B9" w:rsidP="004D31B9">
      <w:pPr>
        <w:rPr>
          <w:sz w:val="22"/>
          <w:szCs w:val="22"/>
          <w:lang w:eastAsia="x-none"/>
        </w:rPr>
      </w:pPr>
    </w:p>
    <w:p w14:paraId="18808035" w14:textId="3740360F" w:rsidR="004D31B9" w:rsidRDefault="004D31B9" w:rsidP="00BC67A2">
      <w:pPr>
        <w:rPr>
          <w:lang w:eastAsia="x-none"/>
        </w:rPr>
      </w:pPr>
    </w:p>
    <w:p w14:paraId="3566C11B" w14:textId="420B0100" w:rsidR="0034608C" w:rsidRDefault="0034608C" w:rsidP="00BC67A2">
      <w:pPr>
        <w:rPr>
          <w:lang w:eastAsia="x-none"/>
        </w:rPr>
      </w:pPr>
    </w:p>
    <w:p w14:paraId="3B322ED3" w14:textId="0F3B159E" w:rsidR="0034608C" w:rsidRDefault="0034608C" w:rsidP="00BC67A2">
      <w:pPr>
        <w:rPr>
          <w:lang w:eastAsia="x-none"/>
        </w:rPr>
      </w:pPr>
    </w:p>
    <w:p w14:paraId="19B5030F" w14:textId="04D733C7" w:rsidR="0034608C" w:rsidRDefault="0034608C" w:rsidP="0034608C">
      <w:pPr>
        <w:pStyle w:val="Nagwek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i w:val="0"/>
          <w:iCs w:val="0"/>
          <w:lang w:val="pl-PL"/>
        </w:rPr>
      </w:pPr>
      <w:r>
        <w:rPr>
          <w:rFonts w:ascii="Times New Roman" w:hAnsi="Times New Roman"/>
          <w:i w:val="0"/>
          <w:iCs w:val="0"/>
          <w:lang w:val="pl-PL"/>
        </w:rPr>
        <w:lastRenderedPageBreak/>
        <w:t>Efektywność dofinansowania</w:t>
      </w:r>
    </w:p>
    <w:p w14:paraId="4EEA0ECB" w14:textId="04464FC0" w:rsidR="0034608C" w:rsidRDefault="0034608C" w:rsidP="0034608C">
      <w:pPr>
        <w:rPr>
          <w:lang w:eastAsia="x-none"/>
        </w:rPr>
      </w:pPr>
    </w:p>
    <w:p w14:paraId="186E2F9A" w14:textId="662799D1" w:rsidR="0034608C" w:rsidRPr="00CD1089" w:rsidRDefault="0034608C" w:rsidP="0034608C">
      <w:pPr>
        <w:rPr>
          <w:sz w:val="22"/>
          <w:szCs w:val="22"/>
          <w:lang w:eastAsia="x-none"/>
        </w:rPr>
      </w:pPr>
      <w:r w:rsidRPr="00CD1089">
        <w:rPr>
          <w:sz w:val="22"/>
          <w:szCs w:val="22"/>
          <w:lang w:eastAsia="x-none"/>
        </w:rPr>
        <w:t xml:space="preserve">Należy wyliczyć jaka wartość dofinansowania </w:t>
      </w:r>
      <w:r w:rsidR="001D7984">
        <w:rPr>
          <w:sz w:val="22"/>
          <w:szCs w:val="22"/>
          <w:lang w:eastAsia="x-none"/>
        </w:rPr>
        <w:t>ze środków UE</w:t>
      </w:r>
      <w:r w:rsidR="00C51275">
        <w:rPr>
          <w:sz w:val="22"/>
          <w:szCs w:val="22"/>
          <w:lang w:eastAsia="x-none"/>
        </w:rPr>
        <w:t xml:space="preserve"> </w:t>
      </w:r>
      <w:r w:rsidRPr="00CD1089">
        <w:rPr>
          <w:sz w:val="22"/>
          <w:szCs w:val="22"/>
          <w:lang w:eastAsia="x-none"/>
        </w:rPr>
        <w:t xml:space="preserve">przypada na 1 ucznia </w:t>
      </w:r>
      <w:r w:rsidR="00CC4C80" w:rsidRPr="00CD1089">
        <w:rPr>
          <w:sz w:val="22"/>
          <w:szCs w:val="22"/>
          <w:lang w:eastAsia="x-none"/>
        </w:rPr>
        <w:t xml:space="preserve">z Ukrainy </w:t>
      </w:r>
      <w:r w:rsidR="00F60E40" w:rsidRPr="00CD1089">
        <w:rPr>
          <w:sz w:val="22"/>
          <w:szCs w:val="22"/>
          <w:lang w:eastAsia="x-none"/>
        </w:rPr>
        <w:t>doposażonego w ramach projektu (</w:t>
      </w:r>
      <w:r w:rsidR="00CC4C80" w:rsidRPr="00CD1089">
        <w:rPr>
          <w:sz w:val="22"/>
          <w:szCs w:val="22"/>
          <w:lang w:eastAsia="x-none"/>
        </w:rPr>
        <w:t>sumarycznie we wszystkich placówkach</w:t>
      </w:r>
      <w:r w:rsidR="00F60E40" w:rsidRPr="00CD1089">
        <w:rPr>
          <w:sz w:val="22"/>
          <w:szCs w:val="22"/>
          <w:lang w:eastAsia="x-none"/>
        </w:rPr>
        <w:t>)</w:t>
      </w:r>
    </w:p>
    <w:p w14:paraId="5654F8BC" w14:textId="77777777" w:rsidR="0034608C" w:rsidRPr="0034608C" w:rsidRDefault="0034608C" w:rsidP="0034608C">
      <w:pPr>
        <w:rPr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E40" w14:paraId="11CB289E" w14:textId="77777777" w:rsidTr="00FC35EF">
        <w:trPr>
          <w:trHeight w:val="1758"/>
        </w:trPr>
        <w:tc>
          <w:tcPr>
            <w:tcW w:w="9060" w:type="dxa"/>
          </w:tcPr>
          <w:p w14:paraId="0FDC4EE4" w14:textId="77777777" w:rsidR="00F60E40" w:rsidRDefault="00F60E40" w:rsidP="00BC67A2">
            <w:pPr>
              <w:rPr>
                <w:lang w:eastAsia="x-none"/>
              </w:rPr>
            </w:pPr>
          </w:p>
        </w:tc>
      </w:tr>
    </w:tbl>
    <w:p w14:paraId="68B91461" w14:textId="49A8B843" w:rsidR="0034608C" w:rsidRDefault="0034608C" w:rsidP="00BC67A2">
      <w:pPr>
        <w:rPr>
          <w:lang w:eastAsia="x-none"/>
        </w:rPr>
      </w:pPr>
    </w:p>
    <w:p w14:paraId="04831C8D" w14:textId="1874381E" w:rsidR="00491B9B" w:rsidRDefault="00491B9B" w:rsidP="00491B9B">
      <w:pPr>
        <w:pStyle w:val="Nagwek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i w:val="0"/>
          <w:iCs w:val="0"/>
          <w:lang w:val="pl-PL"/>
        </w:rPr>
      </w:pPr>
      <w:r>
        <w:rPr>
          <w:rFonts w:ascii="Times New Roman" w:hAnsi="Times New Roman"/>
          <w:i w:val="0"/>
          <w:iCs w:val="0"/>
          <w:lang w:val="pl-PL"/>
        </w:rPr>
        <w:t>Zdolność finansowa Wnioskodawcy do realizacji projektu</w:t>
      </w:r>
    </w:p>
    <w:p w14:paraId="68B1B5F5" w14:textId="10A1E5F7" w:rsidR="00F60E40" w:rsidRDefault="00F60E40" w:rsidP="00BC67A2">
      <w:pPr>
        <w:rPr>
          <w:lang w:eastAsia="x-none"/>
        </w:rPr>
      </w:pPr>
    </w:p>
    <w:p w14:paraId="2DFFF82B" w14:textId="349657FA" w:rsidR="005B7DF3" w:rsidRDefault="005B7DF3" w:rsidP="00BC67A2">
      <w:pPr>
        <w:rPr>
          <w:lang w:eastAsia="x-none"/>
        </w:rPr>
      </w:pPr>
      <w:r>
        <w:rPr>
          <w:sz w:val="22"/>
          <w:szCs w:val="22"/>
          <w:lang w:eastAsia="x-none"/>
        </w:rPr>
        <w:t>Proszę podać ź</w:t>
      </w:r>
      <w:r w:rsidRPr="009708DD">
        <w:rPr>
          <w:sz w:val="22"/>
          <w:szCs w:val="22"/>
          <w:lang w:eastAsia="x-none"/>
        </w:rPr>
        <w:t xml:space="preserve">ródła finansowania projektu. Suma źródeł powinna </w:t>
      </w:r>
      <w:r>
        <w:rPr>
          <w:sz w:val="22"/>
          <w:szCs w:val="22"/>
          <w:lang w:eastAsia="x-none"/>
        </w:rPr>
        <w:t>zapewnić pokrycie całkowitej wartości inwestycji</w:t>
      </w:r>
    </w:p>
    <w:p w14:paraId="4E86BD5D" w14:textId="77777777" w:rsidR="005B7DF3" w:rsidRDefault="005B7DF3" w:rsidP="00BC67A2">
      <w:pPr>
        <w:rPr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048F1" w14:paraId="3F9ADADA" w14:textId="77777777" w:rsidTr="00D048F1">
        <w:tc>
          <w:tcPr>
            <w:tcW w:w="3020" w:type="dxa"/>
            <w:vAlign w:val="center"/>
          </w:tcPr>
          <w:p w14:paraId="0C3169F4" w14:textId="659EB615" w:rsidR="00D048F1" w:rsidRPr="00D048F1" w:rsidRDefault="00507AAF" w:rsidP="00D048F1">
            <w:pPr>
              <w:rPr>
                <w:b/>
                <w:sz w:val="22"/>
                <w:szCs w:val="22"/>
                <w:lang w:eastAsia="x-none"/>
              </w:rPr>
            </w:pPr>
            <w:r>
              <w:rPr>
                <w:b/>
                <w:sz w:val="22"/>
                <w:szCs w:val="22"/>
              </w:rPr>
              <w:t>Źródło finansowania projektu</w:t>
            </w:r>
          </w:p>
        </w:tc>
        <w:tc>
          <w:tcPr>
            <w:tcW w:w="3020" w:type="dxa"/>
            <w:vAlign w:val="center"/>
          </w:tcPr>
          <w:p w14:paraId="5EBA6824" w14:textId="721AA217" w:rsidR="00D048F1" w:rsidRDefault="00D048F1" w:rsidP="00A1254F">
            <w:pPr>
              <w:jc w:val="center"/>
              <w:rPr>
                <w:lang w:eastAsia="x-none"/>
              </w:rPr>
            </w:pPr>
            <w:r w:rsidRPr="00A25988"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  <w:tc>
          <w:tcPr>
            <w:tcW w:w="3020" w:type="dxa"/>
            <w:vAlign w:val="center"/>
          </w:tcPr>
          <w:p w14:paraId="303A1741" w14:textId="7BCAC6E3" w:rsidR="00D048F1" w:rsidRDefault="00D048F1" w:rsidP="00D048F1">
            <w:pPr>
              <w:jc w:val="right"/>
              <w:rPr>
                <w:lang w:eastAsia="x-none"/>
              </w:rPr>
            </w:pPr>
            <w:r w:rsidRPr="00A25988">
              <w:rPr>
                <w:rFonts w:ascii="Arial" w:hAnsi="Arial" w:cs="Arial"/>
                <w:b/>
                <w:sz w:val="18"/>
                <w:szCs w:val="18"/>
              </w:rPr>
              <w:t>% całkowitej wartości inwestycji</w:t>
            </w:r>
          </w:p>
        </w:tc>
      </w:tr>
      <w:tr w:rsidR="00D048F1" w14:paraId="25F7EA2B" w14:textId="77777777" w:rsidTr="00491B9B">
        <w:tc>
          <w:tcPr>
            <w:tcW w:w="3020" w:type="dxa"/>
          </w:tcPr>
          <w:p w14:paraId="32CAA68D" w14:textId="20811FC6" w:rsidR="00D048F1" w:rsidRPr="00507AAF" w:rsidRDefault="00D24655" w:rsidP="00D048F1">
            <w:pPr>
              <w:rPr>
                <w:b/>
                <w:bCs/>
                <w:lang w:eastAsia="x-none"/>
              </w:rPr>
            </w:pPr>
            <w:r w:rsidRPr="00507A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048F1" w:rsidRPr="00507AAF">
              <w:rPr>
                <w:rFonts w:ascii="Arial" w:hAnsi="Arial" w:cs="Arial"/>
                <w:b/>
                <w:bCs/>
                <w:sz w:val="18"/>
                <w:szCs w:val="18"/>
              </w:rPr>
              <w:t>Środki własne</w:t>
            </w:r>
            <w:r w:rsidR="00507AAF" w:rsidRPr="00507A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0" w:type="dxa"/>
          </w:tcPr>
          <w:p w14:paraId="23644265" w14:textId="77777777" w:rsidR="00D048F1" w:rsidRDefault="00D048F1" w:rsidP="00D048F1">
            <w:pPr>
              <w:rPr>
                <w:lang w:eastAsia="x-none"/>
              </w:rPr>
            </w:pPr>
          </w:p>
        </w:tc>
        <w:tc>
          <w:tcPr>
            <w:tcW w:w="3020" w:type="dxa"/>
          </w:tcPr>
          <w:p w14:paraId="5853E7FE" w14:textId="77777777" w:rsidR="00D048F1" w:rsidRDefault="00D048F1" w:rsidP="00D048F1">
            <w:pPr>
              <w:rPr>
                <w:lang w:eastAsia="x-none"/>
              </w:rPr>
            </w:pPr>
          </w:p>
        </w:tc>
      </w:tr>
      <w:tr w:rsidR="00D048F1" w14:paraId="07145D11" w14:textId="77777777" w:rsidTr="00D048F1">
        <w:tc>
          <w:tcPr>
            <w:tcW w:w="3020" w:type="dxa"/>
          </w:tcPr>
          <w:p w14:paraId="32DF46DE" w14:textId="7DBA5493" w:rsidR="00D048F1" w:rsidRDefault="00D24655" w:rsidP="00D048F1">
            <w:pPr>
              <w:rPr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048F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048F1" w:rsidRPr="002964D3">
              <w:rPr>
                <w:rFonts w:ascii="Arial" w:hAnsi="Arial" w:cs="Arial"/>
                <w:sz w:val="18"/>
                <w:szCs w:val="18"/>
              </w:rPr>
              <w:t>Kredyt bankowy</w:t>
            </w:r>
          </w:p>
        </w:tc>
        <w:tc>
          <w:tcPr>
            <w:tcW w:w="3020" w:type="dxa"/>
            <w:vAlign w:val="center"/>
          </w:tcPr>
          <w:p w14:paraId="3AAE84EC" w14:textId="77777777" w:rsidR="00D048F1" w:rsidRDefault="00D048F1" w:rsidP="00D048F1">
            <w:pPr>
              <w:rPr>
                <w:lang w:eastAsia="x-none"/>
              </w:rPr>
            </w:pPr>
          </w:p>
        </w:tc>
        <w:tc>
          <w:tcPr>
            <w:tcW w:w="3020" w:type="dxa"/>
          </w:tcPr>
          <w:p w14:paraId="542E1625" w14:textId="77777777" w:rsidR="00D048F1" w:rsidRDefault="00D048F1" w:rsidP="00D048F1">
            <w:pPr>
              <w:rPr>
                <w:lang w:eastAsia="x-none"/>
              </w:rPr>
            </w:pPr>
          </w:p>
        </w:tc>
      </w:tr>
      <w:tr w:rsidR="00D048F1" w14:paraId="42C580DA" w14:textId="77777777" w:rsidTr="00491B9B">
        <w:tc>
          <w:tcPr>
            <w:tcW w:w="3020" w:type="dxa"/>
          </w:tcPr>
          <w:p w14:paraId="3342FD90" w14:textId="6DB318E3" w:rsidR="00D048F1" w:rsidRDefault="00D24655" w:rsidP="00D048F1">
            <w:pPr>
              <w:rPr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048F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048F1" w:rsidRPr="002964D3">
              <w:rPr>
                <w:rFonts w:ascii="Arial" w:hAnsi="Arial" w:cs="Arial"/>
                <w:sz w:val="18"/>
                <w:szCs w:val="18"/>
              </w:rPr>
              <w:t>Inne (wymienić jakie)</w:t>
            </w:r>
          </w:p>
        </w:tc>
        <w:tc>
          <w:tcPr>
            <w:tcW w:w="3020" w:type="dxa"/>
          </w:tcPr>
          <w:p w14:paraId="2C06537B" w14:textId="77777777" w:rsidR="00D048F1" w:rsidRDefault="00D048F1" w:rsidP="00D048F1">
            <w:pPr>
              <w:rPr>
                <w:lang w:eastAsia="x-none"/>
              </w:rPr>
            </w:pPr>
          </w:p>
        </w:tc>
        <w:tc>
          <w:tcPr>
            <w:tcW w:w="3020" w:type="dxa"/>
          </w:tcPr>
          <w:p w14:paraId="09BD6B2E" w14:textId="77777777" w:rsidR="00D048F1" w:rsidRDefault="00D048F1" w:rsidP="00D048F1">
            <w:pPr>
              <w:rPr>
                <w:lang w:eastAsia="x-none"/>
              </w:rPr>
            </w:pPr>
          </w:p>
        </w:tc>
      </w:tr>
      <w:tr w:rsidR="00D048F1" w14:paraId="6B8B738F" w14:textId="77777777" w:rsidTr="00491B9B">
        <w:tc>
          <w:tcPr>
            <w:tcW w:w="3020" w:type="dxa"/>
          </w:tcPr>
          <w:p w14:paraId="2DED0D6D" w14:textId="66E0A4FD" w:rsidR="00D048F1" w:rsidRPr="00D048F1" w:rsidRDefault="00507AAF" w:rsidP="00D048F1">
            <w:pPr>
              <w:rPr>
                <w:b/>
                <w:bCs/>
                <w:lang w:eastAsia="x-non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048F1" w:rsidRPr="00460AC3">
              <w:rPr>
                <w:rFonts w:ascii="Arial" w:hAnsi="Arial" w:cs="Arial"/>
                <w:b/>
                <w:sz w:val="18"/>
                <w:szCs w:val="18"/>
              </w:rPr>
              <w:t>Dotacja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UE</w:t>
            </w:r>
          </w:p>
        </w:tc>
        <w:tc>
          <w:tcPr>
            <w:tcW w:w="3020" w:type="dxa"/>
          </w:tcPr>
          <w:p w14:paraId="7A28ED74" w14:textId="77777777" w:rsidR="00D048F1" w:rsidRDefault="00D048F1" w:rsidP="00D048F1">
            <w:pPr>
              <w:rPr>
                <w:lang w:eastAsia="x-none"/>
              </w:rPr>
            </w:pPr>
          </w:p>
        </w:tc>
        <w:tc>
          <w:tcPr>
            <w:tcW w:w="3020" w:type="dxa"/>
          </w:tcPr>
          <w:p w14:paraId="0F2A79B3" w14:textId="77777777" w:rsidR="00D048F1" w:rsidRDefault="00D048F1" w:rsidP="00D048F1">
            <w:pPr>
              <w:rPr>
                <w:lang w:eastAsia="x-none"/>
              </w:rPr>
            </w:pPr>
          </w:p>
        </w:tc>
      </w:tr>
      <w:tr w:rsidR="00D048F1" w14:paraId="5BBFADC5" w14:textId="77777777" w:rsidTr="00491B9B">
        <w:tc>
          <w:tcPr>
            <w:tcW w:w="3020" w:type="dxa"/>
          </w:tcPr>
          <w:p w14:paraId="2824FB8F" w14:textId="5B96C58A" w:rsidR="00D048F1" w:rsidRDefault="009E3F55" w:rsidP="00D048F1">
            <w:pPr>
              <w:rPr>
                <w:lang w:eastAsia="x-none"/>
              </w:rPr>
            </w:pPr>
            <w:r w:rsidRPr="002964D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3020" w:type="dxa"/>
          </w:tcPr>
          <w:p w14:paraId="2DD35453" w14:textId="77777777" w:rsidR="00D048F1" w:rsidRDefault="00D048F1" w:rsidP="00D048F1">
            <w:pPr>
              <w:rPr>
                <w:lang w:eastAsia="x-none"/>
              </w:rPr>
            </w:pPr>
          </w:p>
        </w:tc>
        <w:tc>
          <w:tcPr>
            <w:tcW w:w="3020" w:type="dxa"/>
          </w:tcPr>
          <w:p w14:paraId="1F56B08C" w14:textId="77777777" w:rsidR="00D048F1" w:rsidRDefault="00D048F1" w:rsidP="00D048F1">
            <w:pPr>
              <w:rPr>
                <w:lang w:eastAsia="x-none"/>
              </w:rPr>
            </w:pPr>
          </w:p>
        </w:tc>
      </w:tr>
    </w:tbl>
    <w:p w14:paraId="5C05E5C1" w14:textId="79A55D58" w:rsidR="00491B9B" w:rsidRDefault="00491B9B" w:rsidP="00BC67A2">
      <w:pPr>
        <w:rPr>
          <w:lang w:eastAsia="x-none"/>
        </w:rPr>
      </w:pPr>
    </w:p>
    <w:p w14:paraId="3F2C23D0" w14:textId="55D29D17" w:rsidR="00A1254F" w:rsidRPr="002615F2" w:rsidRDefault="005B7DF3" w:rsidP="00A1254F">
      <w:pPr>
        <w:pStyle w:val="Nagwek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i w:val="0"/>
          <w:iCs w:val="0"/>
          <w:lang w:val="pl-PL"/>
        </w:rPr>
      </w:pPr>
      <w:r w:rsidRPr="002615F2">
        <w:rPr>
          <w:rFonts w:ascii="Times New Roman" w:hAnsi="Times New Roman"/>
          <w:i w:val="0"/>
          <w:iCs w:val="0"/>
          <w:lang w:val="pl-PL" w:eastAsia="pl-PL"/>
        </w:rPr>
        <w:t>Wyszczególnienie składników projektu</w:t>
      </w:r>
    </w:p>
    <w:p w14:paraId="09EEBF6E" w14:textId="77777777" w:rsidR="00CD6121" w:rsidRDefault="00CD6121" w:rsidP="005B7DF3">
      <w:pPr>
        <w:rPr>
          <w:rFonts w:ascii="Arial" w:hAnsi="Arial" w:cs="Arial"/>
          <w:sz w:val="18"/>
          <w:szCs w:val="18"/>
        </w:rPr>
      </w:pPr>
    </w:p>
    <w:p w14:paraId="64C8FE3B" w14:textId="27DDD9E1" w:rsidR="005B7DF3" w:rsidRPr="00DA19E0" w:rsidRDefault="005B7DF3" w:rsidP="005B7DF3">
      <w:pPr>
        <w:rPr>
          <w:sz w:val="22"/>
          <w:szCs w:val="22"/>
        </w:rPr>
      </w:pPr>
      <w:r w:rsidRPr="00DA19E0">
        <w:rPr>
          <w:sz w:val="22"/>
          <w:szCs w:val="22"/>
        </w:rPr>
        <w:t>W tabeli należy wymienić wszystkie składniki projektu wraz z ich wartością netto i brutto. Jeżeli w</w:t>
      </w:r>
      <w:r w:rsidR="00CD1089">
        <w:rPr>
          <w:sz w:val="22"/>
          <w:szCs w:val="22"/>
        </w:rPr>
        <w:t> </w:t>
      </w:r>
      <w:r w:rsidRPr="00DA19E0">
        <w:rPr>
          <w:sz w:val="22"/>
          <w:szCs w:val="22"/>
        </w:rPr>
        <w:t>ramach projektu można wyodrębnić kilka zadań</w:t>
      </w:r>
      <w:r w:rsidR="00DA19E0" w:rsidRPr="00DA19E0">
        <w:rPr>
          <w:sz w:val="22"/>
          <w:szCs w:val="22"/>
        </w:rPr>
        <w:t xml:space="preserve">/grup zakupów </w:t>
      </w:r>
      <w:r w:rsidRPr="00DA19E0">
        <w:rPr>
          <w:sz w:val="22"/>
          <w:szCs w:val="22"/>
        </w:rPr>
        <w:t>należy podzielić tabel</w:t>
      </w:r>
      <w:r w:rsidR="00DA19E0" w:rsidRPr="00DA19E0">
        <w:rPr>
          <w:sz w:val="22"/>
          <w:szCs w:val="22"/>
        </w:rPr>
        <w:t>ę</w:t>
      </w:r>
      <w:r w:rsidRPr="00DA19E0">
        <w:rPr>
          <w:sz w:val="22"/>
          <w:szCs w:val="22"/>
        </w:rPr>
        <w:t xml:space="preserve"> na części dotyczące każdego z nich </w:t>
      </w:r>
      <w:r w:rsidR="00E330CD" w:rsidRPr="00DA19E0">
        <w:rPr>
          <w:sz w:val="22"/>
          <w:szCs w:val="22"/>
        </w:rPr>
        <w:t>i wyszczególnić</w:t>
      </w:r>
      <w:r w:rsidRPr="00DA19E0">
        <w:rPr>
          <w:sz w:val="22"/>
          <w:szCs w:val="22"/>
        </w:rPr>
        <w:t xml:space="preserve"> planowane zakupy z podaniem sum w każdej części</w:t>
      </w:r>
      <w:r w:rsidR="00E330CD">
        <w:rPr>
          <w:sz w:val="22"/>
          <w:szCs w:val="22"/>
        </w:rPr>
        <w:t>,</w:t>
      </w:r>
      <w:r w:rsidRPr="00DA19E0">
        <w:rPr>
          <w:sz w:val="22"/>
          <w:szCs w:val="22"/>
        </w:rPr>
        <w:t xml:space="preserve"> a</w:t>
      </w:r>
      <w:r w:rsidR="00CD1089">
        <w:rPr>
          <w:sz w:val="22"/>
          <w:szCs w:val="22"/>
        </w:rPr>
        <w:t> </w:t>
      </w:r>
      <w:r w:rsidRPr="00DA19E0">
        <w:rPr>
          <w:sz w:val="22"/>
          <w:szCs w:val="22"/>
        </w:rPr>
        <w:t>następnie dla całego projektu.</w:t>
      </w:r>
    </w:p>
    <w:p w14:paraId="35F2B110" w14:textId="08ECACE2" w:rsidR="00A1254F" w:rsidRDefault="00A1254F" w:rsidP="00BC67A2">
      <w:pPr>
        <w:rPr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2126"/>
        <w:gridCol w:w="2119"/>
      </w:tblGrid>
      <w:tr w:rsidR="00DA19E0" w:rsidRPr="00E01C12" w14:paraId="4C00DF11" w14:textId="77777777" w:rsidTr="00E01C12">
        <w:trPr>
          <w:trHeight w:val="498"/>
        </w:trPr>
        <w:tc>
          <w:tcPr>
            <w:tcW w:w="562" w:type="dxa"/>
            <w:vAlign w:val="center"/>
          </w:tcPr>
          <w:p w14:paraId="1AAF305B" w14:textId="1F2AD698" w:rsidR="00DA19E0" w:rsidRPr="00E01C12" w:rsidRDefault="00DA19E0" w:rsidP="00BC67A2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E01C12">
              <w:rPr>
                <w:b/>
                <w:bCs/>
                <w:sz w:val="22"/>
                <w:szCs w:val="22"/>
                <w:lang w:eastAsia="x-none"/>
              </w:rPr>
              <w:t>Lp.</w:t>
            </w:r>
          </w:p>
        </w:tc>
        <w:tc>
          <w:tcPr>
            <w:tcW w:w="2268" w:type="dxa"/>
            <w:vAlign w:val="center"/>
          </w:tcPr>
          <w:p w14:paraId="4DDEE0AF" w14:textId="23C63E8A" w:rsidR="00DA19E0" w:rsidRPr="00E01C12" w:rsidRDefault="00DA19E0" w:rsidP="00BC67A2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E01C12">
              <w:rPr>
                <w:b/>
                <w:bCs/>
                <w:sz w:val="22"/>
                <w:szCs w:val="22"/>
                <w:lang w:eastAsia="x-none"/>
              </w:rPr>
              <w:t>Wyszczególnienie</w:t>
            </w:r>
          </w:p>
        </w:tc>
        <w:tc>
          <w:tcPr>
            <w:tcW w:w="1985" w:type="dxa"/>
            <w:vAlign w:val="center"/>
          </w:tcPr>
          <w:p w14:paraId="7A5E7A4E" w14:textId="773822EC" w:rsidR="00DA19E0" w:rsidRPr="00E01C12" w:rsidRDefault="00E01C12" w:rsidP="00BC67A2">
            <w:pPr>
              <w:rPr>
                <w:b/>
                <w:bCs/>
                <w:sz w:val="22"/>
                <w:szCs w:val="22"/>
                <w:lang w:eastAsia="x-none"/>
              </w:rPr>
            </w:pPr>
            <w:r w:rsidRPr="00E01C12">
              <w:rPr>
                <w:b/>
                <w:bCs/>
                <w:sz w:val="22"/>
                <w:szCs w:val="22"/>
                <w:lang w:eastAsia="x-none"/>
              </w:rPr>
              <w:t>Wartość netto</w:t>
            </w:r>
          </w:p>
        </w:tc>
        <w:tc>
          <w:tcPr>
            <w:tcW w:w="2126" w:type="dxa"/>
            <w:vAlign w:val="center"/>
          </w:tcPr>
          <w:p w14:paraId="1586EF49" w14:textId="2BED909D" w:rsidR="00DA19E0" w:rsidRPr="00E01C12" w:rsidRDefault="00E01C12" w:rsidP="00BC67A2">
            <w:pPr>
              <w:rPr>
                <w:b/>
                <w:bCs/>
                <w:sz w:val="22"/>
                <w:szCs w:val="22"/>
                <w:lang w:eastAsia="x-none"/>
              </w:rPr>
            </w:pPr>
            <w:r>
              <w:rPr>
                <w:b/>
                <w:bCs/>
                <w:sz w:val="22"/>
                <w:szCs w:val="22"/>
                <w:lang w:eastAsia="x-none"/>
              </w:rPr>
              <w:t>Wartość brutto</w:t>
            </w:r>
          </w:p>
        </w:tc>
        <w:tc>
          <w:tcPr>
            <w:tcW w:w="2119" w:type="dxa"/>
            <w:vAlign w:val="center"/>
          </w:tcPr>
          <w:p w14:paraId="74967B30" w14:textId="2D5A5AC1" w:rsidR="00DA19E0" w:rsidRPr="00E01C12" w:rsidRDefault="00E01C12" w:rsidP="00BC67A2">
            <w:pPr>
              <w:rPr>
                <w:b/>
                <w:bCs/>
                <w:sz w:val="22"/>
                <w:szCs w:val="22"/>
                <w:lang w:eastAsia="x-none"/>
              </w:rPr>
            </w:pPr>
            <w:r>
              <w:rPr>
                <w:b/>
                <w:bCs/>
                <w:sz w:val="22"/>
                <w:szCs w:val="22"/>
                <w:lang w:eastAsia="x-none"/>
              </w:rPr>
              <w:t>Koszt kwalifikowany</w:t>
            </w:r>
          </w:p>
        </w:tc>
      </w:tr>
      <w:tr w:rsidR="00DA19E0" w:rsidRPr="00E01C12" w14:paraId="1A044498" w14:textId="77777777" w:rsidTr="00E01C12">
        <w:tc>
          <w:tcPr>
            <w:tcW w:w="562" w:type="dxa"/>
            <w:vAlign w:val="center"/>
          </w:tcPr>
          <w:p w14:paraId="587A681D" w14:textId="53A7AC9D" w:rsidR="00DA19E0" w:rsidRPr="00E01C12" w:rsidRDefault="00E01C12" w:rsidP="00BC67A2">
            <w:pPr>
              <w:rPr>
                <w:sz w:val="22"/>
                <w:szCs w:val="22"/>
                <w:lang w:eastAsia="x-none"/>
              </w:rPr>
            </w:pPr>
            <w:r w:rsidRPr="00E01C12">
              <w:rPr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2268" w:type="dxa"/>
          </w:tcPr>
          <w:p w14:paraId="6AF911AD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985" w:type="dxa"/>
          </w:tcPr>
          <w:p w14:paraId="7027FE53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</w:tcPr>
          <w:p w14:paraId="4954A652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19" w:type="dxa"/>
          </w:tcPr>
          <w:p w14:paraId="4F7D6E7B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DA19E0" w:rsidRPr="00E01C12" w14:paraId="5E38CFD7" w14:textId="77777777" w:rsidTr="00E01C12">
        <w:tc>
          <w:tcPr>
            <w:tcW w:w="562" w:type="dxa"/>
            <w:vAlign w:val="center"/>
          </w:tcPr>
          <w:p w14:paraId="30C841E1" w14:textId="049262AF" w:rsidR="00DA19E0" w:rsidRPr="00E01C12" w:rsidRDefault="00E01C12" w:rsidP="00BC67A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2268" w:type="dxa"/>
          </w:tcPr>
          <w:p w14:paraId="0D94133B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985" w:type="dxa"/>
          </w:tcPr>
          <w:p w14:paraId="04B284A5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</w:tcPr>
          <w:p w14:paraId="4F9768FC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19" w:type="dxa"/>
          </w:tcPr>
          <w:p w14:paraId="7EA36A7A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DA19E0" w:rsidRPr="00E01C12" w14:paraId="3717801D" w14:textId="77777777" w:rsidTr="00E01C12">
        <w:tc>
          <w:tcPr>
            <w:tcW w:w="562" w:type="dxa"/>
            <w:vAlign w:val="center"/>
          </w:tcPr>
          <w:p w14:paraId="448A5F52" w14:textId="092DB26E" w:rsidR="00DA19E0" w:rsidRPr="00E01C12" w:rsidRDefault="00E01C12" w:rsidP="00BC67A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3.</w:t>
            </w:r>
          </w:p>
        </w:tc>
        <w:tc>
          <w:tcPr>
            <w:tcW w:w="2268" w:type="dxa"/>
          </w:tcPr>
          <w:p w14:paraId="0B779C11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985" w:type="dxa"/>
          </w:tcPr>
          <w:p w14:paraId="06AAF266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</w:tcPr>
          <w:p w14:paraId="6721EBB3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19" w:type="dxa"/>
          </w:tcPr>
          <w:p w14:paraId="1B5C1828" w14:textId="77777777" w:rsidR="00DA19E0" w:rsidRPr="00E01C12" w:rsidRDefault="00DA19E0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5F22C6" w:rsidRPr="00E01C12" w14:paraId="0510850E" w14:textId="77777777" w:rsidTr="00E01C12">
        <w:tc>
          <w:tcPr>
            <w:tcW w:w="562" w:type="dxa"/>
            <w:vAlign w:val="center"/>
          </w:tcPr>
          <w:p w14:paraId="716D13C0" w14:textId="1F6BC4CD" w:rsidR="005F22C6" w:rsidRDefault="005F22C6" w:rsidP="00BC67A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4.</w:t>
            </w:r>
          </w:p>
        </w:tc>
        <w:tc>
          <w:tcPr>
            <w:tcW w:w="2268" w:type="dxa"/>
          </w:tcPr>
          <w:p w14:paraId="009BA22B" w14:textId="77777777" w:rsidR="005F22C6" w:rsidRPr="00E01C12" w:rsidRDefault="005F22C6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985" w:type="dxa"/>
          </w:tcPr>
          <w:p w14:paraId="6DA8F102" w14:textId="77777777" w:rsidR="005F22C6" w:rsidRPr="00E01C12" w:rsidRDefault="005F22C6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</w:tcPr>
          <w:p w14:paraId="0532CC12" w14:textId="77777777" w:rsidR="005F22C6" w:rsidRPr="00E01C12" w:rsidRDefault="005F22C6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19" w:type="dxa"/>
          </w:tcPr>
          <w:p w14:paraId="08CB949A" w14:textId="77777777" w:rsidR="005F22C6" w:rsidRPr="00E01C12" w:rsidRDefault="005F22C6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5F22C6" w:rsidRPr="00E01C12" w14:paraId="46B78AA9" w14:textId="77777777" w:rsidTr="00E01C12">
        <w:tc>
          <w:tcPr>
            <w:tcW w:w="562" w:type="dxa"/>
            <w:vAlign w:val="center"/>
          </w:tcPr>
          <w:p w14:paraId="3CF098BD" w14:textId="3B8C9D95" w:rsidR="005F22C6" w:rsidRDefault="00D24655" w:rsidP="00BC67A2">
            <w:pPr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…</w:t>
            </w:r>
          </w:p>
        </w:tc>
        <w:tc>
          <w:tcPr>
            <w:tcW w:w="2268" w:type="dxa"/>
          </w:tcPr>
          <w:p w14:paraId="752066AB" w14:textId="77777777" w:rsidR="005F22C6" w:rsidRPr="00E01C12" w:rsidRDefault="005F22C6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1985" w:type="dxa"/>
          </w:tcPr>
          <w:p w14:paraId="770FB06B" w14:textId="77777777" w:rsidR="005F22C6" w:rsidRPr="00E01C12" w:rsidRDefault="005F22C6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</w:tcPr>
          <w:p w14:paraId="2FEFF448" w14:textId="77777777" w:rsidR="005F22C6" w:rsidRPr="00E01C12" w:rsidRDefault="005F22C6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19" w:type="dxa"/>
          </w:tcPr>
          <w:p w14:paraId="237B27EE" w14:textId="77777777" w:rsidR="005F22C6" w:rsidRPr="00E01C12" w:rsidRDefault="005F22C6" w:rsidP="00BC67A2">
            <w:pPr>
              <w:rPr>
                <w:sz w:val="22"/>
                <w:szCs w:val="22"/>
                <w:lang w:eastAsia="x-none"/>
              </w:rPr>
            </w:pPr>
          </w:p>
        </w:tc>
      </w:tr>
      <w:tr w:rsidR="00E01C12" w:rsidRPr="00E01C12" w14:paraId="26760E33" w14:textId="77777777" w:rsidTr="00CB28A1">
        <w:tc>
          <w:tcPr>
            <w:tcW w:w="2830" w:type="dxa"/>
            <w:gridSpan w:val="2"/>
            <w:vAlign w:val="center"/>
          </w:tcPr>
          <w:p w14:paraId="4AC2B3B0" w14:textId="08DF4F7E" w:rsidR="00E01C12" w:rsidRPr="00E01C12" w:rsidRDefault="00EF61CB" w:rsidP="00BC67A2">
            <w:pPr>
              <w:rPr>
                <w:b/>
                <w:bCs/>
                <w:sz w:val="22"/>
                <w:szCs w:val="22"/>
                <w:lang w:eastAsia="x-none"/>
              </w:rPr>
            </w:pPr>
            <w:r>
              <w:rPr>
                <w:b/>
                <w:bCs/>
                <w:sz w:val="22"/>
                <w:szCs w:val="22"/>
                <w:lang w:eastAsia="x-none"/>
              </w:rPr>
              <w:t xml:space="preserve">           </w:t>
            </w:r>
            <w:r w:rsidR="00E01C12">
              <w:rPr>
                <w:b/>
                <w:bCs/>
                <w:sz w:val="22"/>
                <w:szCs w:val="22"/>
                <w:lang w:eastAsia="x-none"/>
              </w:rPr>
              <w:t>Projekt razem</w:t>
            </w:r>
          </w:p>
        </w:tc>
        <w:tc>
          <w:tcPr>
            <w:tcW w:w="1985" w:type="dxa"/>
          </w:tcPr>
          <w:p w14:paraId="2A74492C" w14:textId="77777777" w:rsidR="00E01C12" w:rsidRPr="00E01C12" w:rsidRDefault="00E01C12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</w:tcPr>
          <w:p w14:paraId="4A27D57B" w14:textId="77777777" w:rsidR="00E01C12" w:rsidRPr="00E01C12" w:rsidRDefault="00E01C12" w:rsidP="00BC67A2">
            <w:pPr>
              <w:rPr>
                <w:sz w:val="22"/>
                <w:szCs w:val="22"/>
                <w:lang w:eastAsia="x-none"/>
              </w:rPr>
            </w:pPr>
          </w:p>
        </w:tc>
        <w:tc>
          <w:tcPr>
            <w:tcW w:w="2119" w:type="dxa"/>
          </w:tcPr>
          <w:p w14:paraId="7535A7DF" w14:textId="77777777" w:rsidR="00E01C12" w:rsidRPr="00E01C12" w:rsidRDefault="00E01C12" w:rsidP="00BC67A2">
            <w:pPr>
              <w:rPr>
                <w:sz w:val="22"/>
                <w:szCs w:val="22"/>
                <w:lang w:eastAsia="x-none"/>
              </w:rPr>
            </w:pPr>
          </w:p>
        </w:tc>
      </w:tr>
    </w:tbl>
    <w:p w14:paraId="474CED7C" w14:textId="2A7088AF" w:rsidR="00A1254F" w:rsidRDefault="00A1254F" w:rsidP="00BC67A2">
      <w:pPr>
        <w:rPr>
          <w:lang w:eastAsia="x-none"/>
        </w:rPr>
      </w:pPr>
    </w:p>
    <w:p w14:paraId="3A387B44" w14:textId="23DDA371" w:rsidR="005F22C6" w:rsidRDefault="005F22C6" w:rsidP="00BC67A2">
      <w:pPr>
        <w:rPr>
          <w:lang w:eastAsia="x-none"/>
        </w:rPr>
      </w:pPr>
    </w:p>
    <w:p w14:paraId="08D3E153" w14:textId="4377D444" w:rsidR="005F22C6" w:rsidRDefault="005F22C6" w:rsidP="00BC67A2">
      <w:pPr>
        <w:rPr>
          <w:lang w:eastAsia="x-none"/>
        </w:rPr>
      </w:pPr>
    </w:p>
    <w:p w14:paraId="6717077F" w14:textId="79878852" w:rsidR="005F22C6" w:rsidRDefault="005F22C6" w:rsidP="00BC67A2">
      <w:pPr>
        <w:rPr>
          <w:lang w:eastAsia="x-none"/>
        </w:rPr>
      </w:pPr>
    </w:p>
    <w:p w14:paraId="5F85B549" w14:textId="77777777" w:rsidR="005F22C6" w:rsidRDefault="005F22C6" w:rsidP="00BC67A2">
      <w:pPr>
        <w:rPr>
          <w:lang w:eastAsia="x-none"/>
        </w:rPr>
      </w:pPr>
    </w:p>
    <w:p w14:paraId="4A0B87FC" w14:textId="1D2FD9DB" w:rsidR="005F22C6" w:rsidRPr="002615F2" w:rsidRDefault="005F22C6" w:rsidP="005F22C6">
      <w:pPr>
        <w:pStyle w:val="Nagwek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i w:val="0"/>
          <w:iCs w:val="0"/>
          <w:lang w:val="pl-PL" w:eastAsia="pl-PL"/>
        </w:rPr>
      </w:pPr>
      <w:r w:rsidRPr="002615F2">
        <w:rPr>
          <w:rFonts w:ascii="Times New Roman" w:hAnsi="Times New Roman"/>
          <w:i w:val="0"/>
          <w:iCs w:val="0"/>
          <w:lang w:val="pl-PL" w:eastAsia="pl-PL"/>
        </w:rPr>
        <w:lastRenderedPageBreak/>
        <w:t>Analiza trwałości finansowej</w:t>
      </w:r>
    </w:p>
    <w:p w14:paraId="4FC578E7" w14:textId="14F09E4A" w:rsidR="005F22C6" w:rsidRDefault="005F22C6" w:rsidP="005F22C6">
      <w:pPr>
        <w:rPr>
          <w:sz w:val="22"/>
          <w:szCs w:val="22"/>
        </w:rPr>
      </w:pPr>
    </w:p>
    <w:p w14:paraId="6DF52E09" w14:textId="0D058F4B" w:rsidR="005F22C6" w:rsidRDefault="005F22C6" w:rsidP="005F22C6">
      <w:pPr>
        <w:rPr>
          <w:sz w:val="22"/>
          <w:szCs w:val="22"/>
        </w:rPr>
      </w:pPr>
      <w:r>
        <w:rPr>
          <w:sz w:val="22"/>
          <w:szCs w:val="22"/>
        </w:rPr>
        <w:t>Proszę przedstawić sposób finansowania projektu (ewentualne koszty napraw, wymiana części eksploatacyjnych itp.) w okresie 5 lat obowiązywania trwałości projektu.</w:t>
      </w:r>
    </w:p>
    <w:p w14:paraId="2956DEDA" w14:textId="04B02A4A" w:rsidR="002615F2" w:rsidRDefault="002615F2" w:rsidP="005F22C6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15F2" w14:paraId="271ACA41" w14:textId="77777777" w:rsidTr="002615F2">
        <w:trPr>
          <w:trHeight w:val="1602"/>
        </w:trPr>
        <w:tc>
          <w:tcPr>
            <w:tcW w:w="9060" w:type="dxa"/>
          </w:tcPr>
          <w:p w14:paraId="7E2330F9" w14:textId="77777777" w:rsidR="002615F2" w:rsidRDefault="002615F2" w:rsidP="005F22C6">
            <w:pPr>
              <w:rPr>
                <w:sz w:val="22"/>
                <w:szCs w:val="22"/>
              </w:rPr>
            </w:pPr>
          </w:p>
        </w:tc>
      </w:tr>
    </w:tbl>
    <w:p w14:paraId="75530B3B" w14:textId="77777777" w:rsidR="002615F2" w:rsidRDefault="002615F2" w:rsidP="005F22C6">
      <w:pPr>
        <w:rPr>
          <w:sz w:val="22"/>
          <w:szCs w:val="22"/>
        </w:rPr>
      </w:pPr>
    </w:p>
    <w:p w14:paraId="56140534" w14:textId="58DB914B" w:rsidR="002615F2" w:rsidRPr="002615F2" w:rsidRDefault="002615F2" w:rsidP="002615F2">
      <w:pPr>
        <w:pStyle w:val="Nagwek2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i w:val="0"/>
          <w:iCs w:val="0"/>
          <w:lang w:val="pl-PL" w:eastAsia="pl-PL"/>
        </w:rPr>
      </w:pPr>
      <w:r w:rsidRPr="002615F2">
        <w:rPr>
          <w:rFonts w:ascii="Times New Roman" w:hAnsi="Times New Roman"/>
          <w:i w:val="0"/>
          <w:iCs w:val="0"/>
          <w:lang w:val="pl-PL" w:eastAsia="pl-PL"/>
        </w:rPr>
        <w:t>Promocja projektu</w:t>
      </w:r>
    </w:p>
    <w:p w14:paraId="7A61D6E4" w14:textId="167DD135" w:rsidR="002615F2" w:rsidRDefault="002615F2" w:rsidP="002615F2"/>
    <w:p w14:paraId="73CF92C7" w14:textId="65573364" w:rsidR="002615F2" w:rsidRPr="00CF6A59" w:rsidRDefault="002615F2" w:rsidP="002615F2">
      <w:pPr>
        <w:rPr>
          <w:sz w:val="22"/>
          <w:szCs w:val="22"/>
        </w:rPr>
      </w:pPr>
      <w:r w:rsidRPr="00CF6A59">
        <w:rPr>
          <w:sz w:val="22"/>
          <w:szCs w:val="22"/>
        </w:rPr>
        <w:t xml:space="preserve">Proszę opisać sposób promocji projektu zarówno zgodnie z wymogami </w:t>
      </w:r>
      <w:r w:rsidR="00337CA1" w:rsidRPr="00CF6A59">
        <w:rPr>
          <w:sz w:val="22"/>
          <w:szCs w:val="22"/>
        </w:rPr>
        <w:t>Podręcznika wnioskodawcy i beneficjenta programów polityki spójności 2014-2020, jak i ewentualnych dodatkowych działań wnioskodawcy w tym zakresie.</w:t>
      </w:r>
    </w:p>
    <w:p w14:paraId="5D5B6256" w14:textId="77777777" w:rsidR="00337CA1" w:rsidRPr="002615F2" w:rsidRDefault="00337CA1" w:rsidP="002615F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7CA1" w14:paraId="2022B09F" w14:textId="77777777" w:rsidTr="00337CA1">
        <w:trPr>
          <w:trHeight w:val="765"/>
        </w:trPr>
        <w:tc>
          <w:tcPr>
            <w:tcW w:w="9060" w:type="dxa"/>
          </w:tcPr>
          <w:p w14:paraId="378C659B" w14:textId="77777777" w:rsidR="00337CA1" w:rsidRDefault="00337CA1" w:rsidP="002615F2">
            <w:pPr>
              <w:pStyle w:val="Nagwek2"/>
              <w:tabs>
                <w:tab w:val="left" w:pos="284"/>
              </w:tabs>
              <w:outlineLvl w:val="1"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</w:tr>
    </w:tbl>
    <w:p w14:paraId="0A370300" w14:textId="2CCD93EE" w:rsidR="00337CA1" w:rsidRDefault="00337CA1" w:rsidP="00337CA1">
      <w:pPr>
        <w:pStyle w:val="Nagwek2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i w:val="0"/>
          <w:iCs w:val="0"/>
          <w:lang w:val="pl-PL" w:eastAsia="pl-PL"/>
        </w:rPr>
      </w:pPr>
      <w:r>
        <w:rPr>
          <w:rFonts w:ascii="Times New Roman" w:hAnsi="Times New Roman"/>
          <w:i w:val="0"/>
          <w:iCs w:val="0"/>
          <w:lang w:val="pl-PL" w:eastAsia="pl-PL"/>
        </w:rPr>
        <w:t>Samoocena projektu</w:t>
      </w:r>
    </w:p>
    <w:p w14:paraId="65B0E767" w14:textId="4EAA415E" w:rsidR="00337CA1" w:rsidRPr="00CF6A59" w:rsidRDefault="00337CA1" w:rsidP="00337CA1">
      <w:pPr>
        <w:rPr>
          <w:sz w:val="22"/>
          <w:szCs w:val="22"/>
        </w:rPr>
      </w:pPr>
    </w:p>
    <w:p w14:paraId="749AA303" w14:textId="3AFC3EEF" w:rsidR="00337CA1" w:rsidRPr="00CF6A59" w:rsidRDefault="00337CA1" w:rsidP="00337CA1">
      <w:pPr>
        <w:rPr>
          <w:sz w:val="22"/>
          <w:szCs w:val="22"/>
        </w:rPr>
      </w:pPr>
      <w:r w:rsidRPr="00CF6A59">
        <w:rPr>
          <w:sz w:val="22"/>
          <w:szCs w:val="22"/>
        </w:rPr>
        <w:t xml:space="preserve">Proszę dokonać </w:t>
      </w:r>
      <w:r w:rsidR="00807BB0" w:rsidRPr="00CF6A59">
        <w:rPr>
          <w:sz w:val="22"/>
          <w:szCs w:val="22"/>
        </w:rPr>
        <w:t>własnej oceny projektu wraz z uzasadnieniem w oparciu o część C Kryterium punktowe karty oceny merytorycznej.</w:t>
      </w:r>
      <w:r w:rsidR="00AF2CCF">
        <w:rPr>
          <w:sz w:val="22"/>
          <w:szCs w:val="22"/>
        </w:rPr>
        <w:t xml:space="preserve"> (Oceny można dokonać na formularzu „karta oceny projektu”, który wówczas będzie stanowił załącznik do niniejszego studium.</w:t>
      </w:r>
    </w:p>
    <w:p w14:paraId="3FAEEF96" w14:textId="352A2A67" w:rsidR="00807BB0" w:rsidRDefault="00807BB0" w:rsidP="00337CA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7BB0" w14:paraId="4135FF2B" w14:textId="77777777" w:rsidTr="00807BB0">
        <w:trPr>
          <w:trHeight w:val="1801"/>
        </w:trPr>
        <w:tc>
          <w:tcPr>
            <w:tcW w:w="9060" w:type="dxa"/>
          </w:tcPr>
          <w:p w14:paraId="6E334DA1" w14:textId="77777777" w:rsidR="00807BB0" w:rsidRDefault="00807BB0" w:rsidP="00337CA1"/>
        </w:tc>
      </w:tr>
    </w:tbl>
    <w:p w14:paraId="2DA99440" w14:textId="77777777" w:rsidR="00807BB0" w:rsidRPr="00337CA1" w:rsidRDefault="00807BB0" w:rsidP="00337CA1"/>
    <w:p w14:paraId="186CD54E" w14:textId="223FDA2B" w:rsidR="00807BB0" w:rsidRDefault="00807BB0" w:rsidP="00BC67A2">
      <w:pPr>
        <w:rPr>
          <w:lang w:eastAsia="x-none"/>
        </w:rPr>
      </w:pPr>
    </w:p>
    <w:p w14:paraId="06A16C61" w14:textId="79C78706" w:rsidR="00807BB0" w:rsidRDefault="00807BB0" w:rsidP="00BC67A2">
      <w:pPr>
        <w:rPr>
          <w:lang w:eastAsia="x-none"/>
        </w:rPr>
      </w:pPr>
    </w:p>
    <w:p w14:paraId="21A370C0" w14:textId="1FCEDDE6" w:rsidR="00807BB0" w:rsidRPr="00807BB0" w:rsidRDefault="00807BB0" w:rsidP="00807BB0">
      <w:pPr>
        <w:jc w:val="both"/>
        <w:rPr>
          <w:b/>
          <w:bCs/>
        </w:rPr>
      </w:pPr>
      <w:r w:rsidRPr="00807BB0">
        <w:rPr>
          <w:b/>
          <w:bCs/>
        </w:rPr>
        <w:t>Podpisy w imieniu</w:t>
      </w:r>
      <w:r w:rsidR="00E60B48">
        <w:rPr>
          <w:b/>
          <w:bCs/>
        </w:rPr>
        <w:t xml:space="preserve"> </w:t>
      </w:r>
      <w:r w:rsidR="00D24655">
        <w:rPr>
          <w:b/>
          <w:bCs/>
        </w:rPr>
        <w:t>Wnioskodawcy</w:t>
      </w:r>
      <w:r w:rsidR="00D24655" w:rsidRPr="00807BB0">
        <w:rPr>
          <w:b/>
          <w:bCs/>
        </w:rPr>
        <w:t xml:space="preserve">:  </w:t>
      </w:r>
      <w:r w:rsidRPr="00807BB0">
        <w:rPr>
          <w:b/>
          <w:bCs/>
        </w:rPr>
        <w:t xml:space="preserve">                                           Data, miejscowość</w:t>
      </w:r>
    </w:p>
    <w:p w14:paraId="162945DA" w14:textId="77777777" w:rsidR="00807BB0" w:rsidRPr="00807BB0" w:rsidRDefault="00807BB0" w:rsidP="00807BB0">
      <w:pPr>
        <w:rPr>
          <w:b/>
          <w:bCs/>
        </w:rPr>
      </w:pPr>
    </w:p>
    <w:p w14:paraId="48697657" w14:textId="2860D988" w:rsidR="00807BB0" w:rsidRDefault="00807BB0" w:rsidP="00807B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  <w:r w:rsidR="00C51275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------------------------</w:t>
      </w:r>
    </w:p>
    <w:p w14:paraId="4B21C057" w14:textId="10AE8F55" w:rsidR="00807BB0" w:rsidRPr="00CF6A59" w:rsidRDefault="00807BB0" w:rsidP="00807BB0">
      <w:pPr>
        <w:rPr>
          <w:bCs/>
          <w:sz w:val="18"/>
          <w:szCs w:val="18"/>
        </w:rPr>
      </w:pPr>
      <w:r w:rsidRPr="00CF6A59">
        <w:rPr>
          <w:bCs/>
          <w:sz w:val="18"/>
          <w:szCs w:val="18"/>
        </w:rPr>
        <w:t>pieczęć imienna</w:t>
      </w:r>
      <w:r w:rsidR="00CF6A59" w:rsidRPr="00CF6A59">
        <w:rPr>
          <w:bCs/>
          <w:sz w:val="18"/>
          <w:szCs w:val="18"/>
        </w:rPr>
        <w:t xml:space="preserve"> i podpis</w:t>
      </w:r>
    </w:p>
    <w:p w14:paraId="7B7F17BC" w14:textId="4DE451C5" w:rsidR="00807BB0" w:rsidRPr="00CF6A59" w:rsidRDefault="00807BB0" w:rsidP="00807BB0">
      <w:pPr>
        <w:rPr>
          <w:bCs/>
          <w:sz w:val="18"/>
          <w:szCs w:val="18"/>
        </w:rPr>
      </w:pPr>
      <w:r w:rsidRPr="00CF6A59">
        <w:rPr>
          <w:bCs/>
          <w:sz w:val="18"/>
          <w:szCs w:val="18"/>
        </w:rPr>
        <w:t xml:space="preserve"> </w:t>
      </w:r>
    </w:p>
    <w:p w14:paraId="088F34C4" w14:textId="77777777" w:rsidR="00807BB0" w:rsidRPr="00CF6A59" w:rsidRDefault="00807BB0" w:rsidP="00807BB0">
      <w:pPr>
        <w:rPr>
          <w:bCs/>
          <w:sz w:val="18"/>
          <w:szCs w:val="18"/>
        </w:rPr>
      </w:pPr>
    </w:p>
    <w:p w14:paraId="10EDBFA6" w14:textId="13BD6DA0" w:rsidR="00807BB0" w:rsidRPr="00CF6A59" w:rsidRDefault="00807BB0" w:rsidP="00CF6A59">
      <w:pPr>
        <w:jc w:val="center"/>
        <w:rPr>
          <w:bCs/>
          <w:sz w:val="18"/>
          <w:szCs w:val="18"/>
        </w:rPr>
      </w:pPr>
      <w:r w:rsidRPr="00CF6A59">
        <w:rPr>
          <w:bCs/>
          <w:sz w:val="18"/>
          <w:szCs w:val="18"/>
        </w:rPr>
        <w:t>pieczęć firmowa</w:t>
      </w:r>
    </w:p>
    <w:p w14:paraId="7693DD73" w14:textId="77777777" w:rsidR="00807BB0" w:rsidRPr="00CF6A59" w:rsidRDefault="00807BB0" w:rsidP="00CF6A59">
      <w:pPr>
        <w:jc w:val="center"/>
        <w:rPr>
          <w:lang w:eastAsia="x-none"/>
        </w:rPr>
      </w:pPr>
    </w:p>
    <w:sectPr w:rsidR="00807BB0" w:rsidRPr="00CF6A59" w:rsidSect="00DA5D6B">
      <w:pgSz w:w="11906" w:h="16838" w:code="9"/>
      <w:pgMar w:top="748" w:right="1418" w:bottom="1021" w:left="1418" w:header="567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9013" w14:textId="77777777" w:rsidR="000D0684" w:rsidRDefault="000D0684" w:rsidP="0002414D">
      <w:r>
        <w:separator/>
      </w:r>
    </w:p>
  </w:endnote>
  <w:endnote w:type="continuationSeparator" w:id="0">
    <w:p w14:paraId="23CA5794" w14:textId="77777777" w:rsidR="000D0684" w:rsidRDefault="000D0684" w:rsidP="0002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8358" w14:textId="77777777" w:rsidR="00925B4D" w:rsidRDefault="00750086" w:rsidP="000850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78CA17" w14:textId="77777777" w:rsidR="00925B4D" w:rsidRDefault="00B242C2" w:rsidP="0078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774E" w14:textId="789EE061" w:rsidR="00925B4D" w:rsidRPr="00AF174A" w:rsidRDefault="00B242C2" w:rsidP="007802A4">
    <w:pPr>
      <w:pStyle w:val="Stopka"/>
      <w:tabs>
        <w:tab w:val="left" w:pos="126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A40F" w14:textId="77777777" w:rsidR="000D0684" w:rsidRDefault="000D0684" w:rsidP="0002414D">
      <w:r>
        <w:separator/>
      </w:r>
    </w:p>
  </w:footnote>
  <w:footnote w:type="continuationSeparator" w:id="0">
    <w:p w14:paraId="32928043" w14:textId="77777777" w:rsidR="000D0684" w:rsidRDefault="000D0684" w:rsidP="0002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3A5" w14:textId="77777777" w:rsidR="00925B4D" w:rsidRDefault="00750086" w:rsidP="00925B4D">
    <w:pPr>
      <w:pStyle w:val="Nagwek"/>
      <w:tabs>
        <w:tab w:val="clear" w:pos="4536"/>
        <w:tab w:val="clear" w:pos="9072"/>
        <w:tab w:val="left" w:pos="3075"/>
      </w:tabs>
    </w:pPr>
    <w:r>
      <w:tab/>
    </w:r>
  </w:p>
  <w:tbl>
    <w:tblPr>
      <w:tblW w:w="9776" w:type="dxa"/>
      <w:tblLook w:val="04A0" w:firstRow="1" w:lastRow="0" w:firstColumn="1" w:lastColumn="0" w:noHBand="0" w:noVBand="1"/>
    </w:tblPr>
    <w:tblGrid>
      <w:gridCol w:w="105"/>
      <w:gridCol w:w="941"/>
      <w:gridCol w:w="984"/>
      <w:gridCol w:w="987"/>
      <w:gridCol w:w="1352"/>
      <w:gridCol w:w="473"/>
      <w:gridCol w:w="1080"/>
      <w:gridCol w:w="113"/>
      <w:gridCol w:w="955"/>
      <w:gridCol w:w="2063"/>
      <w:gridCol w:w="524"/>
      <w:gridCol w:w="199"/>
    </w:tblGrid>
    <w:tr w:rsidR="00925B4D" w:rsidRPr="004622D7" w14:paraId="50277F95" w14:textId="77777777" w:rsidTr="00925B4D">
      <w:trPr>
        <w:gridAfter w:val="2"/>
        <w:wAfter w:w="723" w:type="dxa"/>
        <w:trHeight w:val="141"/>
      </w:trPr>
      <w:tc>
        <w:tcPr>
          <w:tcW w:w="3017" w:type="dxa"/>
          <w:gridSpan w:val="4"/>
          <w:shd w:val="clear" w:color="auto" w:fill="auto"/>
          <w:hideMark/>
        </w:tcPr>
        <w:p w14:paraId="02506C17" w14:textId="77777777" w:rsidR="00925B4D" w:rsidRPr="004622D7" w:rsidRDefault="00B242C2" w:rsidP="00925B4D">
          <w:pPr>
            <w:rPr>
              <w:rFonts w:eastAsia="Calibri"/>
              <w:sz w:val="22"/>
            </w:rPr>
          </w:pPr>
        </w:p>
      </w:tc>
      <w:tc>
        <w:tcPr>
          <w:tcW w:w="3018" w:type="dxa"/>
          <w:gridSpan w:val="4"/>
          <w:shd w:val="clear" w:color="auto" w:fill="auto"/>
          <w:hideMark/>
        </w:tcPr>
        <w:p w14:paraId="624F62E1" w14:textId="77777777" w:rsidR="00925B4D" w:rsidRPr="004622D7" w:rsidRDefault="00B242C2" w:rsidP="00925B4D">
          <w:pPr>
            <w:jc w:val="center"/>
            <w:rPr>
              <w:rFonts w:eastAsia="Calibri"/>
            </w:rPr>
          </w:pPr>
        </w:p>
      </w:tc>
      <w:tc>
        <w:tcPr>
          <w:tcW w:w="3018" w:type="dxa"/>
          <w:gridSpan w:val="2"/>
          <w:shd w:val="clear" w:color="auto" w:fill="auto"/>
          <w:hideMark/>
        </w:tcPr>
        <w:p w14:paraId="1A91383F" w14:textId="77777777" w:rsidR="00925B4D" w:rsidRPr="004622D7" w:rsidRDefault="00B242C2" w:rsidP="00925B4D">
          <w:pPr>
            <w:jc w:val="right"/>
            <w:rPr>
              <w:rFonts w:eastAsia="Calibri"/>
            </w:rPr>
          </w:pPr>
        </w:p>
      </w:tc>
    </w:tr>
    <w:tr w:rsidR="00925B4D" w:rsidRPr="003D1801" w14:paraId="02BE6E7F" w14:textId="77777777" w:rsidTr="00925B4D">
      <w:trPr>
        <w:gridBefore w:val="2"/>
        <w:wBefore w:w="1046" w:type="dxa"/>
        <w:trHeight w:val="150"/>
      </w:trPr>
      <w:tc>
        <w:tcPr>
          <w:tcW w:w="3323" w:type="dxa"/>
          <w:gridSpan w:val="3"/>
        </w:tcPr>
        <w:p w14:paraId="165667E6" w14:textId="77777777" w:rsidR="00925B4D" w:rsidRPr="003D1801" w:rsidRDefault="00B242C2" w:rsidP="00925B4D">
          <w:pPr>
            <w:rPr>
              <w:rFonts w:ascii="Arial" w:hAnsi="Arial" w:cs="Arial"/>
            </w:rPr>
          </w:pPr>
        </w:p>
      </w:tc>
      <w:tc>
        <w:tcPr>
          <w:tcW w:w="1553" w:type="dxa"/>
          <w:gridSpan w:val="2"/>
        </w:tcPr>
        <w:p w14:paraId="0BDCA432" w14:textId="77777777" w:rsidR="00925B4D" w:rsidRPr="003D1801" w:rsidRDefault="00B242C2" w:rsidP="00925B4D">
          <w:pPr>
            <w:jc w:val="center"/>
            <w:rPr>
              <w:rFonts w:ascii="Arial" w:hAnsi="Arial" w:cs="Arial"/>
            </w:rPr>
          </w:pPr>
        </w:p>
      </w:tc>
      <w:tc>
        <w:tcPr>
          <w:tcW w:w="3854" w:type="dxa"/>
          <w:gridSpan w:val="5"/>
        </w:tcPr>
        <w:p w14:paraId="2A93CA23" w14:textId="77777777" w:rsidR="00925B4D" w:rsidRPr="003D1801" w:rsidRDefault="00B242C2" w:rsidP="00925B4D">
          <w:pPr>
            <w:jc w:val="right"/>
            <w:rPr>
              <w:rFonts w:ascii="Arial" w:hAnsi="Arial" w:cs="Arial"/>
            </w:rPr>
          </w:pPr>
        </w:p>
      </w:tc>
    </w:tr>
    <w:tr w:rsidR="00925B4D" w:rsidRPr="003D1801" w14:paraId="423084AB" w14:textId="77777777" w:rsidTr="00925B4D">
      <w:trPr>
        <w:gridBefore w:val="2"/>
        <w:wBefore w:w="1046" w:type="dxa"/>
        <w:trHeight w:val="158"/>
      </w:trPr>
      <w:tc>
        <w:tcPr>
          <w:tcW w:w="3323" w:type="dxa"/>
          <w:gridSpan w:val="3"/>
        </w:tcPr>
        <w:p w14:paraId="5EA1A014" w14:textId="77777777" w:rsidR="00925B4D" w:rsidRPr="003D1801" w:rsidRDefault="00B242C2" w:rsidP="00925B4D">
          <w:pPr>
            <w:rPr>
              <w:rFonts w:ascii="Arial" w:hAnsi="Arial" w:cs="Arial"/>
            </w:rPr>
          </w:pPr>
        </w:p>
      </w:tc>
      <w:tc>
        <w:tcPr>
          <w:tcW w:w="1553" w:type="dxa"/>
          <w:gridSpan w:val="2"/>
        </w:tcPr>
        <w:p w14:paraId="798703F8" w14:textId="77777777" w:rsidR="00925B4D" w:rsidRPr="003D1801" w:rsidRDefault="00B242C2" w:rsidP="00925B4D">
          <w:pPr>
            <w:jc w:val="center"/>
            <w:rPr>
              <w:rFonts w:ascii="Arial" w:hAnsi="Arial" w:cs="Arial"/>
            </w:rPr>
          </w:pPr>
        </w:p>
      </w:tc>
      <w:tc>
        <w:tcPr>
          <w:tcW w:w="3854" w:type="dxa"/>
          <w:gridSpan w:val="5"/>
        </w:tcPr>
        <w:p w14:paraId="4BB036BB" w14:textId="77777777" w:rsidR="00925B4D" w:rsidRPr="003D1801" w:rsidRDefault="00B242C2" w:rsidP="00925B4D">
          <w:pPr>
            <w:jc w:val="right"/>
            <w:rPr>
              <w:rFonts w:ascii="Arial" w:hAnsi="Arial" w:cs="Arial"/>
            </w:rPr>
          </w:pPr>
        </w:p>
      </w:tc>
    </w:tr>
    <w:tr w:rsidR="00925B4D" w:rsidRPr="00D77D6D" w14:paraId="07F1D8B5" w14:textId="77777777" w:rsidTr="00925B4D">
      <w:tblPrEx>
        <w:tblCellMar>
          <w:left w:w="0" w:type="dxa"/>
          <w:right w:w="0" w:type="dxa"/>
        </w:tblCellMar>
      </w:tblPrEx>
      <w:trPr>
        <w:gridBefore w:val="1"/>
        <w:gridAfter w:val="1"/>
        <w:wBefore w:w="105" w:type="dxa"/>
        <w:wAfter w:w="199" w:type="dxa"/>
        <w:trHeight w:val="383"/>
      </w:trPr>
      <w:tc>
        <w:tcPr>
          <w:tcW w:w="1925" w:type="dxa"/>
          <w:gridSpan w:val="2"/>
          <w:tcMar>
            <w:left w:w="0" w:type="dxa"/>
            <w:right w:w="0" w:type="dxa"/>
          </w:tcMar>
        </w:tcPr>
        <w:p w14:paraId="5A5E5AB4" w14:textId="70D7CD6B" w:rsidR="00925B4D" w:rsidRPr="00D77D6D" w:rsidRDefault="00B242C2" w:rsidP="00925B4D">
          <w:pPr>
            <w:rPr>
              <w:rFonts w:ascii="Calibri" w:hAnsi="Calibri"/>
              <w:noProof/>
            </w:rPr>
          </w:pPr>
        </w:p>
      </w:tc>
      <w:tc>
        <w:tcPr>
          <w:tcW w:w="2812" w:type="dxa"/>
          <w:gridSpan w:val="3"/>
          <w:tcMar>
            <w:left w:w="0" w:type="dxa"/>
            <w:right w:w="0" w:type="dxa"/>
          </w:tcMar>
        </w:tcPr>
        <w:p w14:paraId="70CA8946" w14:textId="32AEEA54" w:rsidR="00925B4D" w:rsidRPr="00D77D6D" w:rsidRDefault="00B242C2" w:rsidP="00925B4D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2148" w:type="dxa"/>
          <w:gridSpan w:val="3"/>
          <w:tcMar>
            <w:left w:w="0" w:type="dxa"/>
            <w:right w:w="0" w:type="dxa"/>
          </w:tcMar>
        </w:tcPr>
        <w:p w14:paraId="25013320" w14:textId="776CE627" w:rsidR="00925B4D" w:rsidRPr="00D77D6D" w:rsidRDefault="00B242C2" w:rsidP="00925B4D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2587" w:type="dxa"/>
          <w:gridSpan w:val="2"/>
          <w:tcMar>
            <w:left w:w="0" w:type="dxa"/>
            <w:right w:w="0" w:type="dxa"/>
          </w:tcMar>
        </w:tcPr>
        <w:p w14:paraId="3A130D4B" w14:textId="37FE1F61" w:rsidR="00925B4D" w:rsidRPr="00D77D6D" w:rsidRDefault="00B242C2" w:rsidP="00925B4D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64133ECA" w14:textId="77777777" w:rsidR="00925B4D" w:rsidRDefault="00B242C2" w:rsidP="00925B4D">
    <w:pPr>
      <w:pStyle w:val="Nagwek"/>
      <w:tabs>
        <w:tab w:val="clear" w:pos="4536"/>
        <w:tab w:val="clear" w:pos="9072"/>
        <w:tab w:val="left" w:pos="30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9882"/>
      <w:gridCol w:w="222"/>
      <w:gridCol w:w="222"/>
    </w:tblGrid>
    <w:tr w:rsidR="006C0E34" w:rsidRPr="006C0E34" w14:paraId="2F93BE81" w14:textId="77777777" w:rsidTr="00EB3F70">
      <w:trPr>
        <w:jc w:val="center"/>
      </w:trPr>
      <w:tc>
        <w:tcPr>
          <w:tcW w:w="2660" w:type="dxa"/>
          <w:vAlign w:val="center"/>
        </w:tcPr>
        <w:tbl>
          <w:tblPr>
            <w:tblW w:w="9666" w:type="dxa"/>
            <w:tblCellMar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9211"/>
            <w:gridCol w:w="172"/>
            <w:gridCol w:w="50"/>
            <w:gridCol w:w="99"/>
            <w:gridCol w:w="124"/>
            <w:gridCol w:w="10"/>
          </w:tblGrid>
          <w:tr w:rsidR="006C0E34" w:rsidRPr="006C0E34" w14:paraId="50835438" w14:textId="77777777" w:rsidTr="008E205E">
            <w:trPr>
              <w:gridAfter w:val="1"/>
              <w:wAfter w:w="10" w:type="dxa"/>
            </w:trPr>
            <w:tc>
              <w:tcPr>
                <w:tcW w:w="9211" w:type="dxa"/>
                <w:vAlign w:val="center"/>
              </w:tcPr>
              <w:p w14:paraId="21E4DEC0" w14:textId="77777777" w:rsidR="006C0E34" w:rsidRPr="006C0E34" w:rsidRDefault="00B242C2" w:rsidP="006C0E34"/>
            </w:tc>
            <w:tc>
              <w:tcPr>
                <w:tcW w:w="222" w:type="dxa"/>
                <w:gridSpan w:val="2"/>
                <w:vAlign w:val="center"/>
              </w:tcPr>
              <w:p w14:paraId="6442333B" w14:textId="77777777" w:rsidR="006C0E34" w:rsidRPr="006C0E34" w:rsidRDefault="00B242C2" w:rsidP="006C0E34">
                <w:pPr>
                  <w:ind w:left="98"/>
                  <w:jc w:val="center"/>
                </w:pPr>
              </w:p>
            </w:tc>
            <w:tc>
              <w:tcPr>
                <w:tcW w:w="223" w:type="dxa"/>
                <w:gridSpan w:val="2"/>
                <w:vAlign w:val="center"/>
              </w:tcPr>
              <w:p w14:paraId="5AB44336" w14:textId="77777777" w:rsidR="006C0E34" w:rsidRPr="006C0E34" w:rsidRDefault="00B242C2" w:rsidP="006C0E34">
                <w:pPr>
                  <w:ind w:right="-108"/>
                  <w:jc w:val="right"/>
                </w:pPr>
              </w:p>
            </w:tc>
          </w:tr>
          <w:tr w:rsidR="006C0E34" w:rsidRPr="006C0E34" w14:paraId="2B5BDD81" w14:textId="77777777" w:rsidTr="008E205E">
            <w:tblPrEx>
              <w:tblCellMar>
                <w:left w:w="0" w:type="dxa"/>
                <w:bottom w:w="0" w:type="dxa"/>
                <w:right w:w="0" w:type="dxa"/>
              </w:tblCellMar>
            </w:tblPrEx>
            <w:tc>
              <w:tcPr>
                <w:tcW w:w="9211" w:type="dxa"/>
                <w:tcMar>
                  <w:left w:w="0" w:type="dxa"/>
                  <w:right w:w="0" w:type="dxa"/>
                </w:tcMar>
              </w:tcPr>
              <w:p w14:paraId="5942CDDF" w14:textId="7CFF8499" w:rsidR="006C0E34" w:rsidRPr="006C0E34" w:rsidRDefault="008E205E" w:rsidP="006C0E34">
                <w:pPr>
                  <w:rPr>
                    <w:rFonts w:ascii="Calibri" w:hAnsi="Calibri"/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18EED2C" wp14:editId="132D9A1D">
                      <wp:extent cx="5761355" cy="475615"/>
                      <wp:effectExtent l="0" t="0" r="0" b="635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1355" cy="47561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2" w:type="dxa"/>
                <w:tcMar>
                  <w:left w:w="0" w:type="dxa"/>
                  <w:right w:w="0" w:type="dxa"/>
                </w:tcMar>
              </w:tcPr>
              <w:p w14:paraId="72E0C292" w14:textId="0DF9CA45" w:rsidR="006C0E34" w:rsidRPr="006C0E34" w:rsidRDefault="00B242C2" w:rsidP="006C0E34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49" w:type="dxa"/>
                <w:gridSpan w:val="2"/>
                <w:tcMar>
                  <w:left w:w="0" w:type="dxa"/>
                  <w:right w:w="0" w:type="dxa"/>
                </w:tcMar>
              </w:tcPr>
              <w:p w14:paraId="33953DB9" w14:textId="67148698" w:rsidR="006C0E34" w:rsidRPr="006C0E34" w:rsidRDefault="00B242C2" w:rsidP="006C0E34">
                <w:pPr>
                  <w:ind w:left="-1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34" w:type="dxa"/>
                <w:gridSpan w:val="2"/>
                <w:tcMar>
                  <w:left w:w="0" w:type="dxa"/>
                  <w:right w:w="0" w:type="dxa"/>
                </w:tcMar>
              </w:tcPr>
              <w:p w14:paraId="7F6D9E39" w14:textId="09CB3A94" w:rsidR="006C0E34" w:rsidRPr="006C0E34" w:rsidRDefault="00B242C2" w:rsidP="006C0E34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  <w:tr w:rsidR="006C0E34" w:rsidRPr="006C0E34" w14:paraId="393D972B" w14:textId="77777777" w:rsidTr="008E205E">
            <w:trPr>
              <w:gridAfter w:val="1"/>
              <w:wAfter w:w="10" w:type="dxa"/>
            </w:trPr>
            <w:tc>
              <w:tcPr>
                <w:tcW w:w="9211" w:type="dxa"/>
                <w:vAlign w:val="center"/>
                <w:hideMark/>
              </w:tcPr>
              <w:p w14:paraId="7E4D6DCF" w14:textId="77777777" w:rsidR="006C0E34" w:rsidRPr="006C0E34" w:rsidRDefault="00B242C2" w:rsidP="006C0E34">
                <w:pPr>
                  <w:rPr>
                    <w:sz w:val="22"/>
                  </w:rPr>
                </w:pPr>
              </w:p>
            </w:tc>
            <w:tc>
              <w:tcPr>
                <w:tcW w:w="222" w:type="dxa"/>
                <w:gridSpan w:val="2"/>
                <w:vAlign w:val="center"/>
                <w:hideMark/>
              </w:tcPr>
              <w:p w14:paraId="7B7A9721" w14:textId="77777777" w:rsidR="006C0E34" w:rsidRPr="006C0E34" w:rsidRDefault="00B242C2" w:rsidP="006C0E34">
                <w:pPr>
                  <w:ind w:left="98"/>
                  <w:jc w:val="center"/>
                </w:pPr>
              </w:p>
            </w:tc>
            <w:tc>
              <w:tcPr>
                <w:tcW w:w="223" w:type="dxa"/>
                <w:gridSpan w:val="2"/>
                <w:vAlign w:val="center"/>
                <w:hideMark/>
              </w:tcPr>
              <w:p w14:paraId="2904D3C9" w14:textId="77777777" w:rsidR="006C0E34" w:rsidRPr="006C0E34" w:rsidRDefault="00B242C2" w:rsidP="006C0E34">
                <w:pPr>
                  <w:ind w:right="-108"/>
                  <w:jc w:val="right"/>
                </w:pPr>
              </w:p>
            </w:tc>
          </w:tr>
        </w:tbl>
        <w:p w14:paraId="0ADD1B99" w14:textId="77777777" w:rsidR="006C0E34" w:rsidRPr="006C0E34" w:rsidRDefault="00B242C2" w:rsidP="006C0E34"/>
      </w:tc>
      <w:tc>
        <w:tcPr>
          <w:tcW w:w="3118" w:type="dxa"/>
          <w:vAlign w:val="center"/>
        </w:tcPr>
        <w:p w14:paraId="5F78814A" w14:textId="77777777" w:rsidR="006C0E34" w:rsidRPr="006C0E34" w:rsidRDefault="00B242C2" w:rsidP="006C0E34">
          <w:pPr>
            <w:ind w:left="98"/>
            <w:jc w:val="center"/>
          </w:pPr>
        </w:p>
      </w:tc>
      <w:tc>
        <w:tcPr>
          <w:tcW w:w="3402" w:type="dxa"/>
          <w:vAlign w:val="center"/>
        </w:tcPr>
        <w:p w14:paraId="2D04E361" w14:textId="77777777" w:rsidR="006C0E34" w:rsidRPr="006C0E34" w:rsidRDefault="00B242C2" w:rsidP="006C0E34">
          <w:pPr>
            <w:ind w:right="-108"/>
            <w:jc w:val="right"/>
          </w:pPr>
        </w:p>
      </w:tc>
    </w:tr>
  </w:tbl>
  <w:p w14:paraId="52003287" w14:textId="77777777" w:rsidR="00925B4D" w:rsidRDefault="00B24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E80"/>
    <w:multiLevelType w:val="hybridMultilevel"/>
    <w:tmpl w:val="37FC3764"/>
    <w:lvl w:ilvl="0" w:tplc="8DF6B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465C7"/>
    <w:multiLevelType w:val="hybridMultilevel"/>
    <w:tmpl w:val="DA0A68A8"/>
    <w:lvl w:ilvl="0" w:tplc="66809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D523E2"/>
    <w:multiLevelType w:val="hybridMultilevel"/>
    <w:tmpl w:val="8BAA860C"/>
    <w:lvl w:ilvl="0" w:tplc="BFE65D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4F96"/>
    <w:multiLevelType w:val="hybridMultilevel"/>
    <w:tmpl w:val="95D80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7115">
    <w:abstractNumId w:val="1"/>
  </w:num>
  <w:num w:numId="2" w16cid:durableId="1778938227">
    <w:abstractNumId w:val="2"/>
  </w:num>
  <w:num w:numId="3" w16cid:durableId="79059902">
    <w:abstractNumId w:val="0"/>
  </w:num>
  <w:num w:numId="4" w16cid:durableId="649556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2"/>
    <w:rsid w:val="0002414D"/>
    <w:rsid w:val="00041B5A"/>
    <w:rsid w:val="000751B6"/>
    <w:rsid w:val="000D0684"/>
    <w:rsid w:val="001D7984"/>
    <w:rsid w:val="00205AEB"/>
    <w:rsid w:val="002615F2"/>
    <w:rsid w:val="002C1C04"/>
    <w:rsid w:val="002D0E7E"/>
    <w:rsid w:val="002E2827"/>
    <w:rsid w:val="00337CA1"/>
    <w:rsid w:val="0034608C"/>
    <w:rsid w:val="003675AB"/>
    <w:rsid w:val="00491B9B"/>
    <w:rsid w:val="004D31B9"/>
    <w:rsid w:val="004D5FD2"/>
    <w:rsid w:val="00507AAF"/>
    <w:rsid w:val="005B7DF3"/>
    <w:rsid w:val="005F22C6"/>
    <w:rsid w:val="006C67C0"/>
    <w:rsid w:val="00750086"/>
    <w:rsid w:val="00752264"/>
    <w:rsid w:val="007642CC"/>
    <w:rsid w:val="007674E3"/>
    <w:rsid w:val="00807BB0"/>
    <w:rsid w:val="008E205E"/>
    <w:rsid w:val="00926419"/>
    <w:rsid w:val="00963C6B"/>
    <w:rsid w:val="009708DD"/>
    <w:rsid w:val="009E3F55"/>
    <w:rsid w:val="00A1254F"/>
    <w:rsid w:val="00AF2CCF"/>
    <w:rsid w:val="00B15A06"/>
    <w:rsid w:val="00B242C2"/>
    <w:rsid w:val="00BC67A2"/>
    <w:rsid w:val="00C51275"/>
    <w:rsid w:val="00C54406"/>
    <w:rsid w:val="00CB06AA"/>
    <w:rsid w:val="00CB6396"/>
    <w:rsid w:val="00CC4C80"/>
    <w:rsid w:val="00CD1089"/>
    <w:rsid w:val="00CD6121"/>
    <w:rsid w:val="00CF6A59"/>
    <w:rsid w:val="00D01638"/>
    <w:rsid w:val="00D048F1"/>
    <w:rsid w:val="00D24655"/>
    <w:rsid w:val="00DA19E0"/>
    <w:rsid w:val="00DB598E"/>
    <w:rsid w:val="00DC501A"/>
    <w:rsid w:val="00E01C12"/>
    <w:rsid w:val="00E330CD"/>
    <w:rsid w:val="00E60B48"/>
    <w:rsid w:val="00EF61CB"/>
    <w:rsid w:val="00F60E40"/>
    <w:rsid w:val="00FA1DD7"/>
    <w:rsid w:val="00FC35EF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DA0F"/>
  <w15:chartTrackingRefBased/>
  <w15:docId w15:val="{051B7A24-5E3D-4BCB-B71C-0AFC8785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6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5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C67A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table" w:styleId="Tabela-Siatka">
    <w:name w:val="Table Grid"/>
    <w:basedOn w:val="Standardowy"/>
    <w:uiPriority w:val="99"/>
    <w:rsid w:val="00BC6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C67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C67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C67A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C67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uiPriority w:val="99"/>
    <w:rsid w:val="00BC67A2"/>
    <w:rPr>
      <w:rFonts w:cs="Times New Roman"/>
    </w:rPr>
  </w:style>
  <w:style w:type="paragraph" w:styleId="Bezodstpw">
    <w:name w:val="No Spacing"/>
    <w:link w:val="BezodstpwZnak"/>
    <w:uiPriority w:val="99"/>
    <w:qFormat/>
    <w:rsid w:val="00BC67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BC67A2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BC67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5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Sochacka, Irena</dc:creator>
  <cp:keywords/>
  <dc:description/>
  <cp:lastModifiedBy>Kaziur, Aleksandra</cp:lastModifiedBy>
  <cp:revision>30</cp:revision>
  <cp:lastPrinted>2022-11-22T07:21:00Z</cp:lastPrinted>
  <dcterms:created xsi:type="dcterms:W3CDTF">2022-08-09T09:51:00Z</dcterms:created>
  <dcterms:modified xsi:type="dcterms:W3CDTF">2022-12-27T08:46:00Z</dcterms:modified>
</cp:coreProperties>
</file>