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20B567E2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6F5EA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Dotacja na </w:t>
      </w:r>
      <w:r w:rsidR="00E6077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założenie firmy dla osób powyżej</w:t>
      </w:r>
      <w:r w:rsidR="006F5EA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30 roku życia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5BF7E9D0" w:rsidR="00442AD5" w:rsidRPr="00442AD5" w:rsidRDefault="00E60777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15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6F5EAC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lipca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420D42E9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6F5EAC">
              <w:rPr>
                <w:rFonts w:ascii="Calibri" w:eastAsia="Times New Roman" w:hAnsi="Calibri" w:cs="Calibri"/>
                <w:color w:val="000000"/>
                <w:lang w:eastAsia="pl-PL"/>
              </w:rPr>
              <w:t>Dotacja na założenie firmy dla osób poniżej 30 roku życia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16D93F36" w:rsidR="00442AD5" w:rsidRDefault="00E60777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D0465E">
              <w:rPr>
                <w:rFonts w:cstheme="minorHAnsi"/>
              </w:rPr>
              <w:t xml:space="preserve"> </w:t>
            </w:r>
            <w:r w:rsidR="006F5EAC">
              <w:rPr>
                <w:rFonts w:cstheme="minorHAnsi"/>
              </w:rPr>
              <w:t>lipca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67CF4C50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6F5EAC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5F641F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613C6DB1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E60777">
        <w:rPr>
          <w:rFonts w:cstheme="minorHAnsi"/>
          <w:b/>
          <w:bCs/>
          <w:sz w:val="24"/>
          <w:szCs w:val="24"/>
        </w:rPr>
        <w:t>14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6F5EAC">
        <w:rPr>
          <w:rFonts w:cstheme="minorHAnsi"/>
          <w:b/>
          <w:bCs/>
          <w:sz w:val="24"/>
          <w:szCs w:val="24"/>
        </w:rPr>
        <w:t>lipca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2021r. do godz. 12:00</w:t>
      </w:r>
      <w:bookmarkStart w:id="0" w:name="_GoBack"/>
      <w:bookmarkEnd w:id="0"/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9BAD" w14:textId="77777777" w:rsidR="005F641F" w:rsidRDefault="005F641F" w:rsidP="00CF393A">
      <w:pPr>
        <w:spacing w:after="0" w:line="240" w:lineRule="auto"/>
      </w:pPr>
      <w:r>
        <w:separator/>
      </w:r>
    </w:p>
  </w:endnote>
  <w:endnote w:type="continuationSeparator" w:id="0">
    <w:p w14:paraId="6946C308" w14:textId="77777777" w:rsidR="005F641F" w:rsidRDefault="005F641F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B360C" w14:textId="77777777" w:rsidR="005F641F" w:rsidRDefault="005F641F" w:rsidP="00CF393A">
      <w:pPr>
        <w:spacing w:after="0" w:line="240" w:lineRule="auto"/>
      </w:pPr>
      <w:r>
        <w:separator/>
      </w:r>
    </w:p>
  </w:footnote>
  <w:footnote w:type="continuationSeparator" w:id="0">
    <w:p w14:paraId="2E3773D4" w14:textId="77777777" w:rsidR="005F641F" w:rsidRDefault="005F641F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1C56"/>
    <w:rsid w:val="00442AD5"/>
    <w:rsid w:val="0045362A"/>
    <w:rsid w:val="004626A0"/>
    <w:rsid w:val="0046298F"/>
    <w:rsid w:val="00477B5D"/>
    <w:rsid w:val="00487FE9"/>
    <w:rsid w:val="004C2BB9"/>
    <w:rsid w:val="004D200C"/>
    <w:rsid w:val="005472D0"/>
    <w:rsid w:val="005D1C9B"/>
    <w:rsid w:val="005F641F"/>
    <w:rsid w:val="006153EE"/>
    <w:rsid w:val="006F5EAC"/>
    <w:rsid w:val="00771694"/>
    <w:rsid w:val="007806AD"/>
    <w:rsid w:val="007C09AC"/>
    <w:rsid w:val="007C4919"/>
    <w:rsid w:val="00802AE7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3488E"/>
    <w:rsid w:val="00B54C65"/>
    <w:rsid w:val="00BD077E"/>
    <w:rsid w:val="00C00927"/>
    <w:rsid w:val="00C77D9A"/>
    <w:rsid w:val="00C92456"/>
    <w:rsid w:val="00C97B34"/>
    <w:rsid w:val="00CA65EC"/>
    <w:rsid w:val="00CE3E7D"/>
    <w:rsid w:val="00CF393A"/>
    <w:rsid w:val="00D0465E"/>
    <w:rsid w:val="00D379A0"/>
    <w:rsid w:val="00E019E9"/>
    <w:rsid w:val="00E52165"/>
    <w:rsid w:val="00E60777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Sawa, Jakub</cp:lastModifiedBy>
  <cp:revision>2</cp:revision>
  <dcterms:created xsi:type="dcterms:W3CDTF">2021-06-29T07:43:00Z</dcterms:created>
  <dcterms:modified xsi:type="dcterms:W3CDTF">2021-06-29T07:43:00Z</dcterms:modified>
</cp:coreProperties>
</file>